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C4F9C" w14:textId="77777777" w:rsidR="00860240" w:rsidRDefault="00860240" w:rsidP="00860240">
      <w:pPr>
        <w:pStyle w:val="a3"/>
        <w:tabs>
          <w:tab w:val="left" w:pos="10072"/>
        </w:tabs>
        <w:jc w:val="right"/>
        <w:rPr>
          <w:rFonts w:ascii="Times New Roman" w:hAnsi="Times New Roman" w:cs="Times New Roman"/>
        </w:rPr>
      </w:pPr>
    </w:p>
    <w:p w14:paraId="051991F2" w14:textId="6A209116" w:rsidR="00165537" w:rsidRPr="00860240" w:rsidRDefault="007D2BCD" w:rsidP="00165537">
      <w:pPr>
        <w:pStyle w:val="a3"/>
        <w:tabs>
          <w:tab w:val="left" w:pos="10072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860240" w:rsidRPr="00860240">
        <w:rPr>
          <w:rFonts w:ascii="Times New Roman" w:hAnsi="Times New Roman" w:cs="Times New Roman"/>
        </w:rPr>
        <w:t>Додаток 4</w:t>
      </w:r>
    </w:p>
    <w:p w14:paraId="58658188" w14:textId="7E6AEC3A" w:rsidR="00D14571" w:rsidRDefault="003120E7" w:rsidP="00860240">
      <w:pPr>
        <w:pStyle w:val="a3"/>
        <w:spacing w:before="223"/>
        <w:jc w:val="center"/>
        <w:rPr>
          <w:rFonts w:ascii="Times New Roman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487477248" behindDoc="1" locked="0" layoutInCell="1" allowOverlap="1" wp14:anchorId="6281F7DA" wp14:editId="3E9D5A8D">
                <wp:simplePos x="0" y="0"/>
                <wp:positionH relativeFrom="page">
                  <wp:align>right</wp:align>
                </wp:positionH>
                <wp:positionV relativeFrom="page">
                  <wp:posOffset>447675</wp:posOffset>
                </wp:positionV>
                <wp:extent cx="7774940" cy="1492250"/>
                <wp:effectExtent l="0" t="0" r="0" b="0"/>
                <wp:wrapNone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4940" cy="1492250"/>
                          <a:chOff x="0" y="0"/>
                          <a:chExt cx="7775321" cy="1644650"/>
                        </a:xfrm>
                      </wpg:grpSpPr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5321" cy="1644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" name="Graphic 64"/>
                        <wps:cNvSpPr/>
                        <wps:spPr>
                          <a:xfrm>
                            <a:off x="389877" y="393318"/>
                            <a:ext cx="916305" cy="916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" h="916305">
                                <a:moveTo>
                                  <a:pt x="457822" y="0"/>
                                </a:moveTo>
                                <a:lnTo>
                                  <a:pt x="411010" y="2413"/>
                                </a:lnTo>
                                <a:lnTo>
                                  <a:pt x="365556" y="9398"/>
                                </a:lnTo>
                                <a:lnTo>
                                  <a:pt x="321678" y="20574"/>
                                </a:lnTo>
                                <a:lnTo>
                                  <a:pt x="279615" y="36068"/>
                                </a:lnTo>
                                <a:lnTo>
                                  <a:pt x="239598" y="55245"/>
                                </a:lnTo>
                                <a:lnTo>
                                  <a:pt x="201841" y="78231"/>
                                </a:lnTo>
                                <a:lnTo>
                                  <a:pt x="166598" y="104648"/>
                                </a:lnTo>
                                <a:lnTo>
                                  <a:pt x="134086" y="134112"/>
                                </a:lnTo>
                                <a:lnTo>
                                  <a:pt x="104546" y="166624"/>
                                </a:lnTo>
                                <a:lnTo>
                                  <a:pt x="78181" y="201929"/>
                                </a:lnTo>
                                <a:lnTo>
                                  <a:pt x="55257" y="239649"/>
                                </a:lnTo>
                                <a:lnTo>
                                  <a:pt x="35979" y="279653"/>
                                </a:lnTo>
                                <a:lnTo>
                                  <a:pt x="20574" y="321818"/>
                                </a:lnTo>
                                <a:lnTo>
                                  <a:pt x="9296" y="365632"/>
                                </a:lnTo>
                                <a:lnTo>
                                  <a:pt x="2362" y="411099"/>
                                </a:lnTo>
                                <a:lnTo>
                                  <a:pt x="0" y="457962"/>
                                </a:lnTo>
                                <a:lnTo>
                                  <a:pt x="2362" y="504698"/>
                                </a:lnTo>
                                <a:lnTo>
                                  <a:pt x="9296" y="550164"/>
                                </a:lnTo>
                                <a:lnTo>
                                  <a:pt x="20574" y="594105"/>
                                </a:lnTo>
                                <a:lnTo>
                                  <a:pt x="35979" y="636143"/>
                                </a:lnTo>
                                <a:lnTo>
                                  <a:pt x="55257" y="676148"/>
                                </a:lnTo>
                                <a:lnTo>
                                  <a:pt x="78181" y="713867"/>
                                </a:lnTo>
                                <a:lnTo>
                                  <a:pt x="104546" y="749173"/>
                                </a:lnTo>
                                <a:lnTo>
                                  <a:pt x="134086" y="781684"/>
                                </a:lnTo>
                                <a:lnTo>
                                  <a:pt x="166598" y="811276"/>
                                </a:lnTo>
                                <a:lnTo>
                                  <a:pt x="201841" y="837565"/>
                                </a:lnTo>
                                <a:lnTo>
                                  <a:pt x="239598" y="860551"/>
                                </a:lnTo>
                                <a:lnTo>
                                  <a:pt x="279615" y="879855"/>
                                </a:lnTo>
                                <a:lnTo>
                                  <a:pt x="321678" y="895223"/>
                                </a:lnTo>
                                <a:lnTo>
                                  <a:pt x="365556" y="906526"/>
                                </a:lnTo>
                                <a:lnTo>
                                  <a:pt x="411010" y="913383"/>
                                </a:lnTo>
                                <a:lnTo>
                                  <a:pt x="457822" y="915797"/>
                                </a:lnTo>
                                <a:lnTo>
                                  <a:pt x="504634" y="913383"/>
                                </a:lnTo>
                                <a:lnTo>
                                  <a:pt x="550087" y="906526"/>
                                </a:lnTo>
                                <a:lnTo>
                                  <a:pt x="593966" y="895223"/>
                                </a:lnTo>
                                <a:lnTo>
                                  <a:pt x="636028" y="879855"/>
                                </a:lnTo>
                                <a:lnTo>
                                  <a:pt x="676059" y="860551"/>
                                </a:lnTo>
                                <a:lnTo>
                                  <a:pt x="713803" y="837565"/>
                                </a:lnTo>
                                <a:lnTo>
                                  <a:pt x="749046" y="811276"/>
                                </a:lnTo>
                                <a:lnTo>
                                  <a:pt x="781558" y="781684"/>
                                </a:lnTo>
                                <a:lnTo>
                                  <a:pt x="811110" y="749173"/>
                                </a:lnTo>
                                <a:lnTo>
                                  <a:pt x="837463" y="713867"/>
                                </a:lnTo>
                                <a:lnTo>
                                  <a:pt x="860399" y="676148"/>
                                </a:lnTo>
                                <a:lnTo>
                                  <a:pt x="879678" y="636143"/>
                                </a:lnTo>
                                <a:lnTo>
                                  <a:pt x="895108" y="594105"/>
                                </a:lnTo>
                                <a:lnTo>
                                  <a:pt x="906411" y="550164"/>
                                </a:lnTo>
                                <a:lnTo>
                                  <a:pt x="913269" y="504698"/>
                                </a:lnTo>
                                <a:lnTo>
                                  <a:pt x="915682" y="457962"/>
                                </a:lnTo>
                                <a:lnTo>
                                  <a:pt x="913269" y="411099"/>
                                </a:lnTo>
                                <a:lnTo>
                                  <a:pt x="906411" y="365632"/>
                                </a:lnTo>
                                <a:lnTo>
                                  <a:pt x="895108" y="321818"/>
                                </a:lnTo>
                                <a:lnTo>
                                  <a:pt x="879678" y="279653"/>
                                </a:lnTo>
                                <a:lnTo>
                                  <a:pt x="860399" y="239649"/>
                                </a:lnTo>
                                <a:lnTo>
                                  <a:pt x="837463" y="201929"/>
                                </a:lnTo>
                                <a:lnTo>
                                  <a:pt x="811110" y="166624"/>
                                </a:lnTo>
                                <a:lnTo>
                                  <a:pt x="781558" y="134112"/>
                                </a:lnTo>
                                <a:lnTo>
                                  <a:pt x="749046" y="104648"/>
                                </a:lnTo>
                                <a:lnTo>
                                  <a:pt x="713803" y="78231"/>
                                </a:lnTo>
                                <a:lnTo>
                                  <a:pt x="676059" y="55245"/>
                                </a:lnTo>
                                <a:lnTo>
                                  <a:pt x="636028" y="36068"/>
                                </a:lnTo>
                                <a:lnTo>
                                  <a:pt x="593966" y="20574"/>
                                </a:lnTo>
                                <a:lnTo>
                                  <a:pt x="550087" y="9398"/>
                                </a:lnTo>
                                <a:lnTo>
                                  <a:pt x="504634" y="2413"/>
                                </a:lnTo>
                                <a:lnTo>
                                  <a:pt x="4578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1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539953" y="312674"/>
                            <a:ext cx="862330" cy="1077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2330" h="1077595">
                                <a:moveTo>
                                  <a:pt x="63665" y="0"/>
                                </a:moveTo>
                                <a:lnTo>
                                  <a:pt x="32537" y="7747"/>
                                </a:lnTo>
                                <a:lnTo>
                                  <a:pt x="9194" y="29718"/>
                                </a:lnTo>
                                <a:lnTo>
                                  <a:pt x="0" y="62484"/>
                                </a:lnTo>
                                <a:lnTo>
                                  <a:pt x="0" y="1014602"/>
                                </a:lnTo>
                                <a:lnTo>
                                  <a:pt x="9194" y="1047369"/>
                                </a:lnTo>
                                <a:lnTo>
                                  <a:pt x="32537" y="1069340"/>
                                </a:lnTo>
                                <a:lnTo>
                                  <a:pt x="63665" y="1077087"/>
                                </a:lnTo>
                                <a:lnTo>
                                  <a:pt x="96215" y="1067053"/>
                                </a:lnTo>
                                <a:lnTo>
                                  <a:pt x="833678" y="590931"/>
                                </a:lnTo>
                                <a:lnTo>
                                  <a:pt x="855141" y="567690"/>
                                </a:lnTo>
                                <a:lnTo>
                                  <a:pt x="862253" y="538607"/>
                                </a:lnTo>
                                <a:lnTo>
                                  <a:pt x="855141" y="509397"/>
                                </a:lnTo>
                                <a:lnTo>
                                  <a:pt x="833678" y="486156"/>
                                </a:lnTo>
                                <a:lnTo>
                                  <a:pt x="96215" y="10160"/>
                                </a:lnTo>
                                <a:lnTo>
                                  <a:pt x="636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1F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3887723" y="540004"/>
                            <a:ext cx="1270" cy="631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1825">
                                <a:moveTo>
                                  <a:pt x="0" y="0"/>
                                </a:moveTo>
                                <a:lnTo>
                                  <a:pt x="0" y="631571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FAC7F7" id="Group 62" o:spid="_x0000_s1026" style="position:absolute;margin-left:561pt;margin-top:35.25pt;width:612.2pt;height:117.5pt;z-index:-15839232;mso-wrap-distance-left:0;mso-wrap-distance-right:0;mso-position-horizontal:right;mso-position-horizontal-relative:page;mso-position-vertical-relative:page;mso-width-relative:margin;mso-height-relative:margin" coordsize="77753,1644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3" o:spid="_x0000_s1027" type="#_x0000_t75" style="position:absolute;width:77753;height:16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">
                  <v:imagedata r:id="rId8" o:title=""/>
                </v:shape>
                <v:shape id="Graphic 64" o:spid="_x0000_s1028" style="position:absolute;left:3898;top:3933;width:9163;height:9163;visibility:visible;mso-wrap-style:square;v-text-anchor:top" coordsize="916305,916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" path="m457822,l411010,2413,365556,9398,321678,20574,279615,36068,239598,55245,201841,78231r-35243,26417l134086,134112r-29540,32512l78181,201929,55257,239649,35979,279653,20574,321818,9296,365632,2362,411099,,457962r2362,46736l9296,550164r11278,43941l35979,636143r19278,40005l78181,713867r26365,35306l134086,781684r32512,29592l201841,837565r37757,22986l279615,879855r42063,15368l365556,906526r45454,6857l457822,915797r46812,-2414l550087,906526r43879,-11303l636028,879855r40031,-19304l713803,837565r35243,-26289l781558,781684r29552,-32511l837463,713867r22936,-37719l879678,636143r15430,-42038l906411,550164r6858,-45466l915682,457962r-2413,-46863l906411,365632,895108,321818,879678,279653,860399,239649,837463,201929,811110,166624,781558,134112,749046,104648,713803,78231,676059,55245,636028,36068,593966,20574,550087,9398,504634,2413,457822,xe" fillcolor="#f79146" stroked="f">
                  <v:path arrowok="t"/>
                </v:shape>
                <v:shape id="Graphic 65" o:spid="_x0000_s1029" style="position:absolute;left:5399;top:3126;width:8623;height:10776;visibility:visible;mso-wrap-style:square;v-text-anchor:top" coordsize="862330,1077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" path="m63665,l32537,7747,9194,29718,,62484r,952118l9194,1047369r23343,21971l63665,1077087r32550,-10034l833678,590931r21463,-23241l862253,538607r-7112,-29210l833678,486156,96215,10160,63665,xe" fillcolor="#b11f80" stroked="f">
                  <v:path arrowok="t"/>
                </v:shape>
                <v:shape id="Graphic 66" o:spid="_x0000_s1030" style="position:absolute;left:38877;top:5400;width:12;height:6318;visibility:visible;mso-wrap-style:square;v-text-anchor:top" coordsize="1270,631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" path="m,l,631571e" filled="f" strokecolor="white" strokeweight="3pt">
                  <v:path arrowok="t"/>
                </v:shape>
                <w10:wrap anchorx="page" anchory="page"/>
              </v:group>
            </w:pict>
          </mc:Fallback>
        </mc:AlternateContent>
      </w:r>
    </w:p>
    <w:p w14:paraId="4927311F" w14:textId="14607688" w:rsidR="00D14571" w:rsidRDefault="00860240" w:rsidP="00860240">
      <w:pPr>
        <w:pStyle w:val="a3"/>
        <w:tabs>
          <w:tab w:val="left" w:pos="6085"/>
        </w:tabs>
        <w:rPr>
          <w:rFonts w:ascii="Times New Roman"/>
        </w:rPr>
        <w:sectPr w:rsidR="00D14571">
          <w:footerReference w:type="default" r:id="rId9"/>
          <w:type w:val="continuous"/>
          <w:pgSz w:w="12250" w:h="17180"/>
          <w:pgMar w:top="0" w:right="708" w:bottom="1320" w:left="708" w:header="0" w:footer="1133" w:gutter="0"/>
          <w:pgNumType w:start="1"/>
          <w:cols w:space="720"/>
        </w:sectPr>
      </w:pPr>
      <w:r>
        <w:rPr>
          <w:rFonts w:ascii="Times New Roman"/>
        </w:rPr>
        <w:tab/>
      </w:r>
    </w:p>
    <w:p w14:paraId="7F944F9E" w14:textId="77777777" w:rsidR="00D14571" w:rsidRDefault="00C60DA1">
      <w:pPr>
        <w:pStyle w:val="a4"/>
      </w:pPr>
      <w:r>
        <w:rPr>
          <w:color w:val="FFFFFF"/>
          <w:w w:val="80"/>
        </w:rPr>
        <w:t>АЛГОРИТМ</w:t>
      </w:r>
      <w:r>
        <w:rPr>
          <w:color w:val="FFFFFF"/>
          <w:spacing w:val="38"/>
          <w:w w:val="150"/>
        </w:rPr>
        <w:t xml:space="preserve"> </w:t>
      </w:r>
      <w:r>
        <w:rPr>
          <w:color w:val="FFFFFF"/>
          <w:spacing w:val="-6"/>
          <w:w w:val="85"/>
        </w:rPr>
        <w:t>ДIЙ</w:t>
      </w:r>
    </w:p>
    <w:p w14:paraId="77BF6D09" w14:textId="0327272D" w:rsidR="00D14571" w:rsidRDefault="00C60DA1">
      <w:pPr>
        <w:spacing w:before="116" w:line="223" w:lineRule="auto"/>
        <w:ind w:left="305" w:right="328"/>
        <w:rPr>
          <w:b/>
          <w:sz w:val="24"/>
        </w:rPr>
      </w:pPr>
      <w:r>
        <w:br w:type="column"/>
      </w:r>
      <w:r>
        <w:rPr>
          <w:b/>
          <w:color w:val="FFFFFF"/>
          <w:sz w:val="24"/>
        </w:rPr>
        <w:t xml:space="preserve">Алгоритм </w:t>
      </w:r>
      <w:proofErr w:type="spellStart"/>
      <w:r>
        <w:rPr>
          <w:b/>
          <w:color w:val="FFFFFF"/>
          <w:sz w:val="24"/>
        </w:rPr>
        <w:t>взаємодіï</w:t>
      </w:r>
      <w:proofErr w:type="spellEnd"/>
      <w:r>
        <w:rPr>
          <w:b/>
          <w:color w:val="FFFFFF"/>
          <w:sz w:val="24"/>
        </w:rPr>
        <w:t xml:space="preserve"> сy6’єктів y </w:t>
      </w:r>
      <w:proofErr w:type="spellStart"/>
      <w:r>
        <w:rPr>
          <w:b/>
          <w:color w:val="FFFFFF"/>
          <w:sz w:val="24"/>
        </w:rPr>
        <w:t>випадкy</w:t>
      </w:r>
      <w:proofErr w:type="spellEnd"/>
      <w:r>
        <w:rPr>
          <w:b/>
          <w:color w:val="FFFFFF"/>
          <w:sz w:val="24"/>
        </w:rPr>
        <w:t xml:space="preserve"> </w:t>
      </w:r>
      <w:r>
        <w:rPr>
          <w:b/>
          <w:color w:val="FFFFFF"/>
          <w:w w:val="105"/>
          <w:sz w:val="24"/>
        </w:rPr>
        <w:t>звернення</w:t>
      </w:r>
      <w:r w:rsidR="001C2E0A">
        <w:rPr>
          <w:b/>
          <w:color w:val="FFFFFF"/>
          <w:w w:val="105"/>
          <w:sz w:val="24"/>
        </w:rPr>
        <w:t>/повідомлення</w:t>
      </w:r>
      <w:r>
        <w:rPr>
          <w:b/>
          <w:color w:val="FFFFFF"/>
          <w:w w:val="105"/>
          <w:sz w:val="24"/>
        </w:rPr>
        <w:t xml:space="preserve"> </w:t>
      </w:r>
      <w:r w:rsidR="001C2E0A">
        <w:rPr>
          <w:b/>
          <w:color w:val="FFFFFF"/>
          <w:w w:val="105"/>
          <w:sz w:val="24"/>
        </w:rPr>
        <w:t xml:space="preserve">у службу у справах дітей Калуської міської ради </w:t>
      </w:r>
      <w:r>
        <w:rPr>
          <w:b/>
          <w:color w:val="FFFFFF"/>
          <w:w w:val="105"/>
          <w:sz w:val="24"/>
        </w:rPr>
        <w:t xml:space="preserve">з </w:t>
      </w:r>
      <w:proofErr w:type="spellStart"/>
      <w:r>
        <w:rPr>
          <w:b/>
          <w:color w:val="FFFFFF"/>
          <w:w w:val="105"/>
          <w:sz w:val="24"/>
        </w:rPr>
        <w:t>приводy</w:t>
      </w:r>
      <w:proofErr w:type="spellEnd"/>
      <w:r>
        <w:rPr>
          <w:b/>
          <w:color w:val="FFFFFF"/>
          <w:w w:val="105"/>
          <w:sz w:val="24"/>
        </w:rPr>
        <w:t xml:space="preserve"> домашнього </w:t>
      </w:r>
      <w:r>
        <w:rPr>
          <w:b/>
          <w:color w:val="FFFFFF"/>
          <w:spacing w:val="-2"/>
          <w:w w:val="105"/>
          <w:sz w:val="24"/>
        </w:rPr>
        <w:t>насильства</w:t>
      </w:r>
      <w:r w:rsidR="001C2E0A">
        <w:rPr>
          <w:b/>
          <w:color w:val="FFFFFF"/>
          <w:spacing w:val="-2"/>
          <w:w w:val="105"/>
          <w:sz w:val="24"/>
        </w:rPr>
        <w:t xml:space="preserve"> щодо </w:t>
      </w:r>
      <w:proofErr w:type="spellStart"/>
      <w:r w:rsidR="001C2E0A">
        <w:rPr>
          <w:b/>
          <w:color w:val="FFFFFF"/>
          <w:spacing w:val="-2"/>
          <w:w w:val="105"/>
          <w:sz w:val="24"/>
        </w:rPr>
        <w:t>дитити</w:t>
      </w:r>
      <w:proofErr w:type="spellEnd"/>
      <w:r w:rsidR="001C2E0A">
        <w:rPr>
          <w:b/>
          <w:color w:val="FFFFFF"/>
          <w:spacing w:val="-2"/>
          <w:w w:val="105"/>
          <w:sz w:val="24"/>
        </w:rPr>
        <w:t xml:space="preserve"> або у присутності дитини</w:t>
      </w:r>
    </w:p>
    <w:p w14:paraId="05C6F03A" w14:textId="77777777" w:rsidR="00D14571" w:rsidRDefault="00D14571">
      <w:pPr>
        <w:spacing w:line="223" w:lineRule="auto"/>
        <w:rPr>
          <w:b/>
          <w:sz w:val="24"/>
        </w:rPr>
        <w:sectPr w:rsidR="00D14571">
          <w:type w:val="continuous"/>
          <w:pgSz w:w="12250" w:h="17180"/>
          <w:pgMar w:top="0" w:right="708" w:bottom="1320" w:left="708" w:header="0" w:footer="1133" w:gutter="0"/>
          <w:cols w:num="2" w:space="720" w:equalWidth="0">
            <w:col w:w="4581" w:space="807"/>
            <w:col w:w="5446"/>
          </w:cols>
        </w:sectPr>
      </w:pPr>
    </w:p>
    <w:p w14:paraId="3BFAA196" w14:textId="77777777" w:rsidR="00D14571" w:rsidRDefault="00D14571">
      <w:pPr>
        <w:pStyle w:val="a3"/>
        <w:rPr>
          <w:b/>
        </w:rPr>
      </w:pPr>
    </w:p>
    <w:p w14:paraId="1915BA08" w14:textId="77777777" w:rsidR="00D14571" w:rsidRDefault="00D14571">
      <w:pPr>
        <w:pStyle w:val="a3"/>
        <w:rPr>
          <w:b/>
        </w:rPr>
      </w:pPr>
    </w:p>
    <w:p w14:paraId="718E83C5" w14:textId="77777777" w:rsidR="00D14571" w:rsidRDefault="00D14571">
      <w:pPr>
        <w:pStyle w:val="a3"/>
        <w:rPr>
          <w:b/>
        </w:rPr>
      </w:pPr>
    </w:p>
    <w:p w14:paraId="0362059F" w14:textId="77777777" w:rsidR="00D14571" w:rsidRDefault="00D14571">
      <w:pPr>
        <w:pStyle w:val="a3"/>
        <w:rPr>
          <w:b/>
        </w:rPr>
      </w:pPr>
    </w:p>
    <w:p w14:paraId="627E4B59" w14:textId="77777777" w:rsidR="00D14571" w:rsidRDefault="00D14571">
      <w:pPr>
        <w:pStyle w:val="a3"/>
        <w:spacing w:before="86"/>
        <w:rPr>
          <w:b/>
        </w:rPr>
      </w:pPr>
    </w:p>
    <w:p w14:paraId="221D8414" w14:textId="77777777" w:rsidR="00D14571" w:rsidRDefault="00CB00E8">
      <w:pPr>
        <w:pStyle w:val="a3"/>
        <w:ind w:left="6" w:right="8"/>
        <w:jc w:val="center"/>
      </w:pPr>
      <w:r>
        <w:rPr>
          <w:noProof/>
          <w:color w:val="221F1F"/>
          <w:lang w:eastAsia="uk-UA"/>
        </w:rPr>
        <mc:AlternateContent>
          <mc:Choice Requires="wps">
            <w:drawing>
              <wp:anchor distT="0" distB="0" distL="114300" distR="114300" simplePos="0" relativeHeight="487478272" behindDoc="0" locked="0" layoutInCell="1" allowOverlap="1" wp14:anchorId="7E310C56" wp14:editId="4780F449">
                <wp:simplePos x="0" y="0"/>
                <wp:positionH relativeFrom="column">
                  <wp:posOffset>1019586</wp:posOffset>
                </wp:positionH>
                <wp:positionV relativeFrom="paragraph">
                  <wp:posOffset>7936</wp:posOffset>
                </wp:positionV>
                <wp:extent cx="4762500" cy="475699"/>
                <wp:effectExtent l="0" t="0" r="19050" b="19685"/>
                <wp:wrapNone/>
                <wp:docPr id="71" name="Прямокутник: округлені кути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0" cy="475699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843905" w14:textId="77777777" w:rsidR="001C2E0A" w:rsidRDefault="00CB00E8" w:rsidP="00CB00E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B00E8">
                              <w:rPr>
                                <w:color w:val="000000" w:themeColor="text1"/>
                              </w:rPr>
                              <w:t>Звернення</w:t>
                            </w:r>
                            <w:r w:rsidR="001C2E0A">
                              <w:rPr>
                                <w:color w:val="000000" w:themeColor="text1"/>
                              </w:rPr>
                              <w:t xml:space="preserve">/повідомлення </w:t>
                            </w:r>
                            <w:r w:rsidRPr="00CB00E8">
                              <w:rPr>
                                <w:color w:val="000000" w:themeColor="text1"/>
                              </w:rPr>
                              <w:t xml:space="preserve"> до служби у справах дітей</w:t>
                            </w:r>
                          </w:p>
                          <w:p w14:paraId="77CFF66A" w14:textId="06367DC9" w:rsidR="00CB00E8" w:rsidRPr="00CB00E8" w:rsidRDefault="00CB00E8" w:rsidP="00CB00E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B00E8">
                              <w:rPr>
                                <w:color w:val="000000" w:themeColor="text1"/>
                              </w:rPr>
                              <w:t xml:space="preserve"> Калуської міської ради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310C56" id="Прямокутник: округлені кути 71" o:spid="_x0000_s1026" style="position:absolute;left:0;text-align:left;margin-left:80.3pt;margin-top:.6pt;width:375pt;height:37.45pt;z-index:487478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" fillcolor="#ed7d31 [3205]" strokecolor="white [3212]" strokeweight="1pt">
                <v:stroke joinstyle="miter"/>
                <v:textbox>
                  <w:txbxContent>
                    <w:p w14:paraId="73843905" w14:textId="77777777" w:rsidR="001C2E0A" w:rsidRDefault="00CB00E8" w:rsidP="00CB00E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CB00E8">
                        <w:rPr>
                          <w:color w:val="000000" w:themeColor="text1"/>
                        </w:rPr>
                        <w:t>Звернення</w:t>
                      </w:r>
                      <w:r w:rsidR="001C2E0A">
                        <w:rPr>
                          <w:color w:val="000000" w:themeColor="text1"/>
                        </w:rPr>
                        <w:t xml:space="preserve">/повідомлення </w:t>
                      </w:r>
                      <w:r w:rsidRPr="00CB00E8">
                        <w:rPr>
                          <w:color w:val="000000" w:themeColor="text1"/>
                        </w:rPr>
                        <w:t xml:space="preserve"> до служби у справах дітей</w:t>
                      </w:r>
                    </w:p>
                    <w:p w14:paraId="77CFF66A" w14:textId="06367DC9" w:rsidR="00CB00E8" w:rsidRPr="00CB00E8" w:rsidRDefault="00CB00E8" w:rsidP="00CB00E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CB00E8">
                        <w:rPr>
                          <w:color w:val="000000" w:themeColor="text1"/>
                        </w:rPr>
                        <w:t xml:space="preserve"> Калуської міської ради</w:t>
                      </w:r>
                    </w:p>
                  </w:txbxContent>
                </v:textbox>
              </v:roundrect>
            </w:pict>
          </mc:Fallback>
        </mc:AlternateContent>
      </w:r>
      <w:r w:rsidR="00C60DA1">
        <w:rPr>
          <w:color w:val="FFFFFF"/>
        </w:rPr>
        <w:t>Звернення</w:t>
      </w:r>
      <w:r w:rsidR="00C60DA1">
        <w:rPr>
          <w:color w:val="FFFFFF"/>
          <w:spacing w:val="29"/>
        </w:rPr>
        <w:t xml:space="preserve"> </w:t>
      </w:r>
      <w:r w:rsidR="00C60DA1">
        <w:rPr>
          <w:color w:val="FFFFFF"/>
        </w:rPr>
        <w:t>до</w:t>
      </w:r>
      <w:r w:rsidR="00C60DA1">
        <w:rPr>
          <w:color w:val="FFFFFF"/>
          <w:spacing w:val="25"/>
        </w:rPr>
        <w:t xml:space="preserve"> </w:t>
      </w:r>
      <w:r w:rsidR="00F722E0">
        <w:rPr>
          <w:color w:val="FFFFFF"/>
        </w:rPr>
        <w:t>Служби у справах дітей</w:t>
      </w:r>
    </w:p>
    <w:p w14:paraId="6160B893" w14:textId="77777777" w:rsidR="00D14571" w:rsidRDefault="00D14571">
      <w:pPr>
        <w:pStyle w:val="a3"/>
      </w:pPr>
    </w:p>
    <w:p w14:paraId="5695B9EA" w14:textId="2DF759B3" w:rsidR="00D14571" w:rsidRDefault="00D14571">
      <w:pPr>
        <w:pStyle w:val="a3"/>
      </w:pPr>
    </w:p>
    <w:p w14:paraId="490A3008" w14:textId="4A8A7BA1" w:rsidR="00F50866" w:rsidRDefault="00AC088B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13088" behindDoc="0" locked="0" layoutInCell="1" allowOverlap="1" wp14:anchorId="3DB5B385" wp14:editId="4EBE5108">
                <wp:simplePos x="0" y="0"/>
                <wp:positionH relativeFrom="column">
                  <wp:posOffset>3239733</wp:posOffset>
                </wp:positionH>
                <wp:positionV relativeFrom="paragraph">
                  <wp:posOffset>40802</wp:posOffset>
                </wp:positionV>
                <wp:extent cx="5286" cy="269647"/>
                <wp:effectExtent l="76200" t="0" r="71120" b="54610"/>
                <wp:wrapNone/>
                <wp:docPr id="1" name="Пряма зі стрілкою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6" cy="269647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EADE88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1" o:spid="_x0000_s1026" type="#_x0000_t32" style="position:absolute;margin-left:255.1pt;margin-top:3.2pt;width:.4pt;height:21.25pt;z-index:48751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" strokecolor="#ed7d31 [3205]" strokeweight="1pt">
                <v:stroke endarrow="open" joinstyle="miter"/>
              </v:shape>
            </w:pict>
          </mc:Fallback>
        </mc:AlternateContent>
      </w:r>
    </w:p>
    <w:p w14:paraId="26E17D92" w14:textId="482CEFCC" w:rsidR="00D14571" w:rsidRDefault="00F722E0" w:rsidP="00F50866">
      <w:pPr>
        <w:pStyle w:val="a3"/>
        <w:spacing w:before="7"/>
      </w:pPr>
      <w:r>
        <w:t xml:space="preserve">                           </w:t>
      </w:r>
    </w:p>
    <w:p w14:paraId="339B1BA3" w14:textId="4FF76960" w:rsidR="00D14571" w:rsidRDefault="00F50866">
      <w:pPr>
        <w:pStyle w:val="a3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487479296" behindDoc="0" locked="0" layoutInCell="1" allowOverlap="1" wp14:anchorId="3F7EC85A" wp14:editId="79CAFA93">
                <wp:simplePos x="0" y="0"/>
                <wp:positionH relativeFrom="margin">
                  <wp:posOffset>1046230</wp:posOffset>
                </wp:positionH>
                <wp:positionV relativeFrom="paragraph">
                  <wp:posOffset>10729</wp:posOffset>
                </wp:positionV>
                <wp:extent cx="4752975" cy="475699"/>
                <wp:effectExtent l="0" t="0" r="28575" b="19685"/>
                <wp:wrapNone/>
                <wp:docPr id="72" name="Прямокутник: округлені кути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975" cy="47569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A8BF70" w14:textId="77777777" w:rsidR="00F50866" w:rsidRPr="00F50866" w:rsidRDefault="00F50866" w:rsidP="00F5086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50866">
                              <w:rPr>
                                <w:color w:val="000000" w:themeColor="text1"/>
                              </w:rPr>
                              <w:t xml:space="preserve">Реєстрація повідомлення та інформування </w:t>
                            </w:r>
                            <w:proofErr w:type="spellStart"/>
                            <w:r w:rsidRPr="00F50866">
                              <w:rPr>
                                <w:color w:val="000000" w:themeColor="text1"/>
                              </w:rPr>
                              <w:t>суб</w:t>
                            </w:r>
                            <w:proofErr w:type="spellEnd"/>
                            <w:r w:rsidRPr="00F50866">
                              <w:rPr>
                                <w:color w:val="000000" w:themeColor="text1"/>
                                <w:lang w:val="ru-RU"/>
                              </w:rPr>
                              <w:t>’</w:t>
                            </w:r>
                            <w:proofErr w:type="spellStart"/>
                            <w:r w:rsidRPr="00F50866">
                              <w:rPr>
                                <w:color w:val="000000" w:themeColor="text1"/>
                              </w:rPr>
                              <w:t>єктів</w:t>
                            </w:r>
                            <w:proofErr w:type="spellEnd"/>
                            <w:r w:rsidRPr="00F50866">
                              <w:rPr>
                                <w:color w:val="000000" w:themeColor="text1"/>
                              </w:rPr>
                              <w:t xml:space="preserve"> взаємодії </w:t>
                            </w:r>
                          </w:p>
                          <w:p w14:paraId="67C50719" w14:textId="77777777" w:rsidR="00F50866" w:rsidRPr="00F50866" w:rsidRDefault="00F50866" w:rsidP="00F5086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50866">
                              <w:rPr>
                                <w:color w:val="000000" w:themeColor="text1"/>
                              </w:rPr>
                              <w:t>Виїзд мобільної бригади соціально-психологічної допомоги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7EC85A" id="Прямокутник: округлені кути 72" o:spid="_x0000_s1027" style="position:absolute;margin-left:82.4pt;margin-top:.85pt;width:374.25pt;height:37.45pt;z-index:48747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" fillcolor="#5b9bd5 [3204]" strokecolor="#1f4d78 [1604]" strokeweight="1pt">
                <v:stroke joinstyle="miter"/>
                <v:textbox>
                  <w:txbxContent>
                    <w:p w14:paraId="5FA8BF70" w14:textId="77777777" w:rsidR="00F50866" w:rsidRPr="00F50866" w:rsidRDefault="00F50866" w:rsidP="00F5086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50866">
                        <w:rPr>
                          <w:color w:val="000000" w:themeColor="text1"/>
                        </w:rPr>
                        <w:t xml:space="preserve">Реєстрація повідомлення та інформування </w:t>
                      </w:r>
                      <w:proofErr w:type="spellStart"/>
                      <w:r w:rsidRPr="00F50866">
                        <w:rPr>
                          <w:color w:val="000000" w:themeColor="text1"/>
                        </w:rPr>
                        <w:t>суб</w:t>
                      </w:r>
                      <w:proofErr w:type="spellEnd"/>
                      <w:r w:rsidRPr="00F50866">
                        <w:rPr>
                          <w:color w:val="000000" w:themeColor="text1"/>
                          <w:lang w:val="ru-RU"/>
                        </w:rPr>
                        <w:t>’</w:t>
                      </w:r>
                      <w:proofErr w:type="spellStart"/>
                      <w:r w:rsidRPr="00F50866">
                        <w:rPr>
                          <w:color w:val="000000" w:themeColor="text1"/>
                        </w:rPr>
                        <w:t>єктів</w:t>
                      </w:r>
                      <w:proofErr w:type="spellEnd"/>
                      <w:r w:rsidRPr="00F50866">
                        <w:rPr>
                          <w:color w:val="000000" w:themeColor="text1"/>
                        </w:rPr>
                        <w:t xml:space="preserve"> взаємодії </w:t>
                      </w:r>
                    </w:p>
                    <w:p w14:paraId="67C50719" w14:textId="77777777" w:rsidR="00F50866" w:rsidRPr="00F50866" w:rsidRDefault="00F50866" w:rsidP="00F5086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50866">
                        <w:rPr>
                          <w:color w:val="000000" w:themeColor="text1"/>
                        </w:rPr>
                        <w:t>Виїзд мобільної бригади соціально-психологічної допомоги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0800EA2" w14:textId="191FC818" w:rsidR="00D14571" w:rsidRDefault="00D14571">
      <w:pPr>
        <w:pStyle w:val="a3"/>
      </w:pPr>
    </w:p>
    <w:p w14:paraId="2BBE5590" w14:textId="322199F1" w:rsidR="00F50866" w:rsidRPr="00F50866" w:rsidRDefault="00F50866" w:rsidP="00F50866">
      <w:pPr>
        <w:pStyle w:val="a3"/>
        <w:ind w:left="2160" w:right="8" w:firstLine="720"/>
        <w:rPr>
          <w:color w:val="221F1F"/>
        </w:rPr>
      </w:pPr>
    </w:p>
    <w:p w14:paraId="3FE540B1" w14:textId="13C7DD0B" w:rsidR="00D14571" w:rsidRDefault="00AC088B">
      <w:pPr>
        <w:pStyle w:val="a3"/>
        <w:spacing w:before="200"/>
      </w:pPr>
      <w:r>
        <w:rPr>
          <w:noProof/>
          <w:position w:val="1"/>
          <w:lang w:eastAsia="uk-UA"/>
        </w:rPr>
        <mc:AlternateContent>
          <mc:Choice Requires="wps">
            <w:drawing>
              <wp:anchor distT="0" distB="0" distL="114300" distR="114300" simplePos="0" relativeHeight="487515136" behindDoc="0" locked="0" layoutInCell="1" allowOverlap="1" wp14:anchorId="7577B0B5" wp14:editId="76154415">
                <wp:simplePos x="0" y="0"/>
                <wp:positionH relativeFrom="column">
                  <wp:posOffset>3768288</wp:posOffset>
                </wp:positionH>
                <wp:positionV relativeFrom="paragraph">
                  <wp:posOffset>598816</wp:posOffset>
                </wp:positionV>
                <wp:extent cx="0" cy="285420"/>
                <wp:effectExtent l="95250" t="0" r="57150" b="57785"/>
                <wp:wrapNone/>
                <wp:docPr id="3" name="Пряма зі стрілкою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42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127BBE" id="Пряма зі стрілкою 3" o:spid="_x0000_s1026" type="#_x0000_t32" style="position:absolute;margin-left:296.7pt;margin-top:47.15pt;width:0;height:22.45pt;z-index:48751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" strokecolor="#ed7d31 [3205]" strokeweight="1pt">
                <v:stroke endarrow="open" joinstyle="miter"/>
              </v:shape>
            </w:pict>
          </mc:Fallback>
        </mc:AlternateContent>
      </w:r>
      <w:r>
        <w:rPr>
          <w:noProof/>
          <w:position w:val="1"/>
          <w:lang w:eastAsia="uk-UA"/>
        </w:rPr>
        <mc:AlternateContent>
          <mc:Choice Requires="wps">
            <w:drawing>
              <wp:anchor distT="0" distB="0" distL="114300" distR="114300" simplePos="0" relativeHeight="487514112" behindDoc="0" locked="0" layoutInCell="1" allowOverlap="1" wp14:anchorId="4DC4A92A" wp14:editId="3E554031">
                <wp:simplePos x="0" y="0"/>
                <wp:positionH relativeFrom="column">
                  <wp:posOffset>3282018</wp:posOffset>
                </wp:positionH>
                <wp:positionV relativeFrom="paragraph">
                  <wp:posOffset>27977</wp:posOffset>
                </wp:positionV>
                <wp:extent cx="0" cy="227278"/>
                <wp:effectExtent l="95250" t="0" r="57150" b="59055"/>
                <wp:wrapNone/>
                <wp:docPr id="2" name="Пряма зі стрілкою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727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084AF5" id="Пряма зі стрілкою 2" o:spid="_x0000_s1026" type="#_x0000_t32" style="position:absolute;margin-left:258.45pt;margin-top:2.2pt;width:0;height:17.9pt;z-index:48751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" strokecolor="#ed7d31 [3205]" strokeweight="1pt">
                <v:stroke endarrow="open" joinstyle="miter"/>
              </v:shape>
            </w:pict>
          </mc:Fallback>
        </mc:AlternateContent>
      </w:r>
      <w:r w:rsidR="00860240">
        <w:rPr>
          <w:noProof/>
          <w:position w:val="1"/>
          <w:lang w:eastAsia="uk-UA"/>
        </w:rPr>
        <mc:AlternateContent>
          <mc:Choice Requires="wps">
            <w:drawing>
              <wp:anchor distT="0" distB="0" distL="114300" distR="114300" simplePos="0" relativeHeight="487488512" behindDoc="0" locked="0" layoutInCell="1" allowOverlap="1" wp14:anchorId="39B45528" wp14:editId="09540B13">
                <wp:simplePos x="0" y="0"/>
                <wp:positionH relativeFrom="column">
                  <wp:posOffset>5538437</wp:posOffset>
                </wp:positionH>
                <wp:positionV relativeFrom="paragraph">
                  <wp:posOffset>622747</wp:posOffset>
                </wp:positionV>
                <wp:extent cx="405226" cy="275813"/>
                <wp:effectExtent l="0" t="0" r="71120" b="48260"/>
                <wp:wrapNone/>
                <wp:docPr id="84" name="Пряма зі стрілкою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5226" cy="275813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8E498" id="Пряма зі стрілкою 84" o:spid="_x0000_s1026" type="#_x0000_t32" style="position:absolute;margin-left:436.1pt;margin-top:49.05pt;width:31.9pt;height:21.7pt;z-index:48748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" strokecolor="#ed7d31 [3205]" strokeweight="1pt">
                <v:stroke endarrow="open" joinstyle="miter"/>
              </v:shape>
            </w:pict>
          </mc:Fallback>
        </mc:AlternateContent>
      </w:r>
      <w:r w:rsidR="00860240">
        <w:rPr>
          <w:noProof/>
          <w:position w:val="1"/>
          <w:lang w:eastAsia="uk-UA"/>
        </w:rPr>
        <mc:AlternateContent>
          <mc:Choice Requires="wps">
            <w:drawing>
              <wp:anchor distT="0" distB="0" distL="114300" distR="114300" simplePos="0" relativeHeight="487490560" behindDoc="0" locked="0" layoutInCell="1" allowOverlap="1" wp14:anchorId="063F9B40" wp14:editId="42329D55">
                <wp:simplePos x="0" y="0"/>
                <wp:positionH relativeFrom="column">
                  <wp:posOffset>1238492</wp:posOffset>
                </wp:positionH>
                <wp:positionV relativeFrom="paragraph">
                  <wp:posOffset>625868</wp:posOffset>
                </wp:positionV>
                <wp:extent cx="333375" cy="228600"/>
                <wp:effectExtent l="38100" t="0" r="28575" b="57150"/>
                <wp:wrapNone/>
                <wp:docPr id="86" name="Пряма зі стрілкою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3375" cy="2286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C30FF" id="Пряма зі стрілкою 86" o:spid="_x0000_s1026" type="#_x0000_t32" style="position:absolute;margin-left:97.5pt;margin-top:49.3pt;width:26.25pt;height:18pt;flip:x;z-index:48749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" strokecolor="#ed7d31 [3205]" strokeweight="1pt">
                <v:stroke endarrow="open" joinstyle="miter"/>
              </v:shape>
            </w:pict>
          </mc:Fallback>
        </mc:AlternateContent>
      </w:r>
      <w:r w:rsidR="00F50866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487482368" behindDoc="0" locked="0" layoutInCell="1" allowOverlap="1" wp14:anchorId="7D4DE847" wp14:editId="1A55E55C">
                <wp:simplePos x="0" y="0"/>
                <wp:positionH relativeFrom="margin">
                  <wp:posOffset>1036320</wp:posOffset>
                </wp:positionH>
                <wp:positionV relativeFrom="paragraph">
                  <wp:posOffset>247016</wp:posOffset>
                </wp:positionV>
                <wp:extent cx="4772025" cy="342900"/>
                <wp:effectExtent l="0" t="0" r="28575" b="19050"/>
                <wp:wrapNone/>
                <wp:docPr id="77" name="Прямокутник: округлені кути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2025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4225BF" w14:textId="77777777" w:rsidR="00F50866" w:rsidRPr="004C538F" w:rsidRDefault="00F50866" w:rsidP="00F5086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C538F">
                              <w:rPr>
                                <w:color w:val="000000" w:themeColor="text1"/>
                              </w:rPr>
                              <w:t>Проведення оцінки рівня безпеки дитини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4DE847" id="Прямокутник: округлені кути 77" o:spid="_x0000_s1028" style="position:absolute;margin-left:81.6pt;margin-top:19.45pt;width:375.75pt;height:27pt;z-index:48748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" fillcolor="#5b9bd5 [3204]" strokecolor="#1f4d78 [1604]" strokeweight="1pt">
                <v:stroke joinstyle="miter"/>
                <v:textbox>
                  <w:txbxContent>
                    <w:p w14:paraId="154225BF" w14:textId="77777777" w:rsidR="00F50866" w:rsidRPr="004C538F" w:rsidRDefault="00F50866" w:rsidP="00F5086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C538F">
                        <w:rPr>
                          <w:color w:val="000000" w:themeColor="text1"/>
                        </w:rPr>
                        <w:t>Проведення оцінки рівня безпеки дитини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8EF95CC" w14:textId="77777777" w:rsidR="00D14571" w:rsidRPr="00CB00E8" w:rsidRDefault="00D14571" w:rsidP="00CB00E8">
      <w:pPr>
        <w:sectPr w:rsidR="00D14571" w:rsidRPr="00CB00E8">
          <w:type w:val="continuous"/>
          <w:pgSz w:w="12250" w:h="17180"/>
          <w:pgMar w:top="0" w:right="708" w:bottom="1320" w:left="708" w:header="0" w:footer="1133" w:gutter="0"/>
          <w:cols w:space="720"/>
        </w:sectPr>
      </w:pPr>
    </w:p>
    <w:p w14:paraId="7A52A898" w14:textId="77777777" w:rsidR="00D14571" w:rsidRDefault="00CB00E8" w:rsidP="00CB00E8">
      <w:pPr>
        <w:pStyle w:val="a3"/>
        <w:spacing w:before="15" w:line="247" w:lineRule="auto"/>
        <w:ind w:left="46" w:right="99" w:hanging="6"/>
        <w:jc w:val="center"/>
        <w:sectPr w:rsidR="00D14571">
          <w:type w:val="continuous"/>
          <w:pgSz w:w="12250" w:h="17180"/>
          <w:pgMar w:top="0" w:right="708" w:bottom="1320" w:left="708" w:header="0" w:footer="1133" w:gutter="0"/>
          <w:cols w:num="5" w:space="720" w:equalWidth="0">
            <w:col w:w="1382" w:space="803"/>
            <w:col w:w="2060" w:space="672"/>
            <w:col w:w="2377" w:space="548"/>
            <w:col w:w="1391" w:space="587"/>
            <w:col w:w="1014"/>
          </w:cols>
        </w:sectPr>
      </w:pPr>
      <w:r>
        <w:rPr>
          <w:color w:val="FFFFFF"/>
          <w:spacing w:val="-2"/>
        </w:rPr>
        <w:t>да</w:t>
      </w:r>
    </w:p>
    <w:p w14:paraId="501AC83A" w14:textId="1B4928E7" w:rsidR="00D14571" w:rsidRDefault="00D14571" w:rsidP="00CB00E8">
      <w:pPr>
        <w:pStyle w:val="a3"/>
        <w:spacing w:before="127" w:line="247" w:lineRule="auto"/>
        <w:sectPr w:rsidR="00D14571">
          <w:type w:val="continuous"/>
          <w:pgSz w:w="12250" w:h="17180"/>
          <w:pgMar w:top="0" w:right="708" w:bottom="1320" w:left="708" w:header="0" w:footer="1133" w:gutter="0"/>
          <w:cols w:num="3" w:space="720" w:equalWidth="0">
            <w:col w:w="1369" w:space="806"/>
            <w:col w:w="1316" w:space="663"/>
            <w:col w:w="6680"/>
          </w:cols>
        </w:sectPr>
      </w:pPr>
    </w:p>
    <w:p w14:paraId="2E804066" w14:textId="696355DD" w:rsidR="00D14571" w:rsidRPr="00CB00E8" w:rsidRDefault="00747B83" w:rsidP="00CB00E8">
      <w:pPr>
        <w:pStyle w:val="a3"/>
        <w:tabs>
          <w:tab w:val="left" w:pos="5841"/>
          <w:tab w:val="left" w:pos="8463"/>
        </w:tabs>
        <w:rPr>
          <w:position w:val="1"/>
        </w:rPr>
        <w:sectPr w:rsidR="00D14571" w:rsidRPr="00CB00E8">
          <w:type w:val="continuous"/>
          <w:pgSz w:w="12250" w:h="17180"/>
          <w:pgMar w:top="0" w:right="708" w:bottom="1320" w:left="708" w:header="0" w:footer="1133" w:gutter="0"/>
          <w:cols w:space="720"/>
        </w:sectPr>
      </w:pPr>
      <w:r>
        <w:rPr>
          <w:noProof/>
          <w:position w:val="1"/>
          <w:lang w:eastAsia="uk-UA"/>
        </w:rPr>
        <mc:AlternateContent>
          <mc:Choice Requires="wps">
            <w:drawing>
              <wp:anchor distT="0" distB="0" distL="114300" distR="114300" simplePos="0" relativeHeight="487486464" behindDoc="0" locked="0" layoutInCell="1" allowOverlap="1" wp14:anchorId="71DBF97D" wp14:editId="22E1EB42">
                <wp:simplePos x="0" y="0"/>
                <wp:positionH relativeFrom="margin">
                  <wp:posOffset>5484495</wp:posOffset>
                </wp:positionH>
                <wp:positionV relativeFrom="paragraph">
                  <wp:posOffset>283209</wp:posOffset>
                </wp:positionV>
                <wp:extent cx="1428750" cy="542925"/>
                <wp:effectExtent l="0" t="0" r="19050" b="28575"/>
                <wp:wrapNone/>
                <wp:docPr id="81" name="Прямокутник: округлені кути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542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34F498" w14:textId="77777777" w:rsidR="004C538F" w:rsidRPr="004C538F" w:rsidRDefault="004C538F" w:rsidP="004C538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C538F">
                              <w:rPr>
                                <w:color w:val="000000" w:themeColor="text1"/>
                              </w:rPr>
                              <w:t>Результат «безпечно»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DBF97D" id="Прямокутник: округлені кути 81" o:spid="_x0000_s1029" style="position:absolute;margin-left:431.85pt;margin-top:22.3pt;width:112.5pt;height:42.75pt;z-index:48748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" fillcolor="#5b9bd5 [3204]" strokecolor="#1f4d78 [1604]" strokeweight="1pt">
                <v:stroke joinstyle="miter"/>
                <v:textbox>
                  <w:txbxContent>
                    <w:p w14:paraId="3E34F498" w14:textId="77777777" w:rsidR="004C538F" w:rsidRPr="004C538F" w:rsidRDefault="004C538F" w:rsidP="004C538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C538F">
                        <w:rPr>
                          <w:color w:val="000000" w:themeColor="text1"/>
                        </w:rPr>
                        <w:t>Результат «безпечно»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9334F0B" w14:textId="2BC04D44" w:rsidR="00D14571" w:rsidRDefault="00747B83" w:rsidP="00CB00E8">
      <w:pPr>
        <w:pStyle w:val="a3"/>
        <w:spacing w:before="123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487484416" behindDoc="0" locked="0" layoutInCell="1" allowOverlap="1" wp14:anchorId="3A6C9D3C" wp14:editId="25B91324">
                <wp:simplePos x="0" y="0"/>
                <wp:positionH relativeFrom="column">
                  <wp:posOffset>3103245</wp:posOffset>
                </wp:positionH>
                <wp:positionV relativeFrom="paragraph">
                  <wp:posOffset>88265</wp:posOffset>
                </wp:positionV>
                <wp:extent cx="1752600" cy="638175"/>
                <wp:effectExtent l="0" t="0" r="19050" b="28575"/>
                <wp:wrapNone/>
                <wp:docPr id="79" name="Прямокутник: округлені кути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638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1733B6" w14:textId="77777777" w:rsidR="00D60C1D" w:rsidRPr="00747B83" w:rsidRDefault="00D60C1D" w:rsidP="00D60C1D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47B8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Результат «</w:t>
                            </w:r>
                            <w:r w:rsidR="00747B83" w:rsidRPr="00747B8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Небезпечно</w:t>
                            </w:r>
                            <w:r w:rsidRPr="00747B8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»</w:t>
                            </w:r>
                            <w:r w:rsidR="0052194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47B83" w:rsidRPr="00747B8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або </w:t>
                            </w:r>
                            <w:r w:rsidR="00747B83" w:rsidRPr="00747B8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«ознаки небезпеки відсутні»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6C9D3C" id="Прямокутник: округлені кути 79" o:spid="_x0000_s1030" style="position:absolute;margin-left:244.35pt;margin-top:6.95pt;width:138pt;height:50.25pt;z-index:48748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" fillcolor="#5b9bd5 [3204]" strokecolor="#1f4d78 [1604]" strokeweight="1pt">
                <v:stroke joinstyle="miter"/>
                <v:textbox>
                  <w:txbxContent>
                    <w:p w14:paraId="3B1733B6" w14:textId="77777777" w:rsidR="00D60C1D" w:rsidRPr="00747B83" w:rsidRDefault="00D60C1D" w:rsidP="00D60C1D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747B83">
                        <w:rPr>
                          <w:color w:val="000000" w:themeColor="text1"/>
                          <w:sz w:val="20"/>
                          <w:szCs w:val="20"/>
                        </w:rPr>
                        <w:t>Результат «</w:t>
                      </w:r>
                      <w:r w:rsidR="00747B83" w:rsidRPr="00747B83">
                        <w:rPr>
                          <w:color w:val="000000" w:themeColor="text1"/>
                          <w:sz w:val="20"/>
                          <w:szCs w:val="20"/>
                        </w:rPr>
                        <w:t>Небезпечно</w:t>
                      </w:r>
                      <w:r w:rsidRPr="00747B83">
                        <w:rPr>
                          <w:color w:val="000000" w:themeColor="text1"/>
                          <w:sz w:val="20"/>
                          <w:szCs w:val="20"/>
                        </w:rPr>
                        <w:t>»</w:t>
                      </w:r>
                      <w:r w:rsidR="0052194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747B83" w:rsidRPr="00747B8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або </w:t>
                      </w:r>
                      <w:r w:rsidR="00747B83" w:rsidRPr="00747B83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«ознаки небезпеки відсутні»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position w:val="1"/>
          <w:lang w:eastAsia="uk-UA"/>
        </w:rPr>
        <mc:AlternateContent>
          <mc:Choice Requires="wps">
            <w:drawing>
              <wp:anchor distT="0" distB="0" distL="114300" distR="114300" simplePos="0" relativeHeight="487483392" behindDoc="0" locked="0" layoutInCell="1" allowOverlap="1" wp14:anchorId="615CC853" wp14:editId="1747437F">
                <wp:simplePos x="0" y="0"/>
                <wp:positionH relativeFrom="margin">
                  <wp:align>left</wp:align>
                </wp:positionH>
                <wp:positionV relativeFrom="paragraph">
                  <wp:posOffset>69215</wp:posOffset>
                </wp:positionV>
                <wp:extent cx="2495550" cy="647700"/>
                <wp:effectExtent l="0" t="0" r="19050" b="19050"/>
                <wp:wrapNone/>
                <wp:docPr id="78" name="Прямокутник: округлені кути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647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ECB150" w14:textId="77777777" w:rsidR="00F50866" w:rsidRPr="00747B83" w:rsidRDefault="00D60C1D" w:rsidP="00747B83">
                            <w:pPr>
                              <w:ind w:firstLine="72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47B8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Результат «дуже небезпечно»</w:t>
                            </w:r>
                          </w:p>
                          <w:p w14:paraId="7C5B4EC2" w14:textId="77777777" w:rsidR="00747B83" w:rsidRPr="00747B83" w:rsidRDefault="00747B83" w:rsidP="00F50866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47B8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Виявлено безпосередню загрозу життю та </w:t>
                            </w:r>
                            <w:proofErr w:type="spellStart"/>
                            <w:r w:rsidRPr="00747B8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здоров</w:t>
                            </w:r>
                            <w:proofErr w:type="spellEnd"/>
                            <w:r w:rsidRPr="00747B83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’</w:t>
                            </w:r>
                            <w:r w:rsidRPr="00747B8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ю дитини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5CC853" id="Прямокутник: округлені кути 78" o:spid="_x0000_s1031" style="position:absolute;margin-left:0;margin-top:5.45pt;width:196.5pt;height:51pt;z-index:4874833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" fillcolor="#5b9bd5 [3204]" strokecolor="#1f4d78 [1604]" strokeweight="1pt">
                <v:stroke joinstyle="miter"/>
                <v:textbox>
                  <w:txbxContent>
                    <w:p w14:paraId="7DECB150" w14:textId="77777777" w:rsidR="00F50866" w:rsidRPr="00747B83" w:rsidRDefault="00D60C1D" w:rsidP="00747B83">
                      <w:pPr>
                        <w:ind w:firstLine="72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747B83">
                        <w:rPr>
                          <w:color w:val="000000" w:themeColor="text1"/>
                          <w:sz w:val="20"/>
                          <w:szCs w:val="20"/>
                        </w:rPr>
                        <w:t>Результат «дуже небезпечно»</w:t>
                      </w:r>
                    </w:p>
                    <w:p w14:paraId="7C5B4EC2" w14:textId="77777777" w:rsidR="00747B83" w:rsidRPr="00747B83" w:rsidRDefault="00747B83" w:rsidP="00F50866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747B8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Виявлено безпосередню загрозу життю та </w:t>
                      </w:r>
                      <w:proofErr w:type="spellStart"/>
                      <w:r w:rsidRPr="00747B83">
                        <w:rPr>
                          <w:color w:val="000000" w:themeColor="text1"/>
                          <w:sz w:val="20"/>
                          <w:szCs w:val="20"/>
                        </w:rPr>
                        <w:t>здоров</w:t>
                      </w:r>
                      <w:proofErr w:type="spellEnd"/>
                      <w:r w:rsidRPr="00747B83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’</w:t>
                      </w:r>
                      <w:r w:rsidRPr="00747B83">
                        <w:rPr>
                          <w:color w:val="000000" w:themeColor="text1"/>
                          <w:sz w:val="20"/>
                          <w:szCs w:val="20"/>
                        </w:rPr>
                        <w:t>ю дитини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06BFF23" w14:textId="39ED9E85" w:rsidR="00CB00E8" w:rsidRPr="00CB00E8" w:rsidRDefault="00AC088B" w:rsidP="00CB00E8">
      <w:pPr>
        <w:tabs>
          <w:tab w:val="left" w:pos="553"/>
        </w:tabs>
        <w:spacing w:before="102" w:line="247" w:lineRule="auto"/>
        <w:ind w:right="860"/>
        <w:rPr>
          <w:sz w:val="2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487517184" behindDoc="0" locked="0" layoutInCell="1" allowOverlap="1" wp14:anchorId="6BE7339F" wp14:editId="5506787D">
                <wp:simplePos x="0" y="0"/>
                <wp:positionH relativeFrom="column">
                  <wp:posOffset>3382443</wp:posOffset>
                </wp:positionH>
                <wp:positionV relativeFrom="paragraph">
                  <wp:posOffset>4612739</wp:posOffset>
                </wp:positionV>
                <wp:extent cx="0" cy="542709"/>
                <wp:effectExtent l="95250" t="38100" r="76200" b="48260"/>
                <wp:wrapNone/>
                <wp:docPr id="6" name="Пряма зі стрілкою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2709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0EB7CF" id="Пряма зі стрілкою 6" o:spid="_x0000_s1026" type="#_x0000_t32" style="position:absolute;margin-left:266.35pt;margin-top:363.2pt;width:0;height:42.75pt;z-index:48751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" strokecolor="#ed7d31 [3205]" strokeweight="1pt">
                <v:stroke startarrow="open" endarrow="open" joinstyle="miter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487505920" behindDoc="0" locked="0" layoutInCell="1" allowOverlap="1" wp14:anchorId="73C69079" wp14:editId="1C1E1D37">
                <wp:simplePos x="0" y="0"/>
                <wp:positionH relativeFrom="column">
                  <wp:posOffset>5142531</wp:posOffset>
                </wp:positionH>
                <wp:positionV relativeFrom="paragraph">
                  <wp:posOffset>2344003</wp:posOffset>
                </wp:positionV>
                <wp:extent cx="819150" cy="45719"/>
                <wp:effectExtent l="0" t="38100" r="38100" b="107315"/>
                <wp:wrapNone/>
                <wp:docPr id="101" name="Пряма зі стрілкою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150" cy="45719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7A21C" id="Пряма зі стрілкою 101" o:spid="_x0000_s1026" type="#_x0000_t32" style="position:absolute;margin-left:404.9pt;margin-top:184.55pt;width:64.5pt;height:3.6pt;z-index:48750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" strokecolor="#ed7d31 [3205]" strokeweight="1pt">
                <v:stroke endarrow="open" joinstyle="miter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487496704" behindDoc="0" locked="0" layoutInCell="1" allowOverlap="1" wp14:anchorId="07787D9A" wp14:editId="7DC50C0F">
                <wp:simplePos x="0" y="0"/>
                <wp:positionH relativeFrom="column">
                  <wp:posOffset>1902489</wp:posOffset>
                </wp:positionH>
                <wp:positionV relativeFrom="paragraph">
                  <wp:posOffset>1994690</wp:posOffset>
                </wp:positionV>
                <wp:extent cx="295991" cy="133574"/>
                <wp:effectExtent l="0" t="0" r="46990" b="76200"/>
                <wp:wrapNone/>
                <wp:docPr id="92" name="Пряма зі стрілкою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991" cy="133574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12187" id="Пряма зі стрілкою 92" o:spid="_x0000_s1026" type="#_x0000_t32" style="position:absolute;margin-left:149.8pt;margin-top:157.05pt;width:23.3pt;height:10.5pt;z-index:48749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" strokecolor="#ed7d31 [3205]" strokeweight="1pt">
                <v:stroke endarrow="open" joinstyle="miter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487499776" behindDoc="0" locked="0" layoutInCell="1" allowOverlap="1" wp14:anchorId="5A84F1C7" wp14:editId="15E0FD0E">
                <wp:simplePos x="0" y="0"/>
                <wp:positionH relativeFrom="column">
                  <wp:posOffset>2236022</wp:posOffset>
                </wp:positionH>
                <wp:positionV relativeFrom="paragraph">
                  <wp:posOffset>2849975</wp:posOffset>
                </wp:positionV>
                <wp:extent cx="83468" cy="127895"/>
                <wp:effectExtent l="38100" t="0" r="31115" b="62865"/>
                <wp:wrapNone/>
                <wp:docPr id="95" name="Пряма зі стрілкою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468" cy="12789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93C42" id="Пряма зі стрілкою 95" o:spid="_x0000_s1026" type="#_x0000_t32" style="position:absolute;margin-left:176.05pt;margin-top:224.4pt;width:6.55pt;height:10.05pt;flip:x;z-index:48749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" strokecolor="#ed7d31 [3205]" strokeweight="1pt">
                <v:stroke endarrow="open" joinstyle="miter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487507968" behindDoc="0" locked="0" layoutInCell="1" allowOverlap="1" wp14:anchorId="001349C5" wp14:editId="78981228">
                <wp:simplePos x="0" y="0"/>
                <wp:positionH relativeFrom="column">
                  <wp:posOffset>4899396</wp:posOffset>
                </wp:positionH>
                <wp:positionV relativeFrom="paragraph">
                  <wp:posOffset>2845662</wp:posOffset>
                </wp:positionV>
                <wp:extent cx="49937" cy="132469"/>
                <wp:effectExtent l="38100" t="0" r="64770" b="58420"/>
                <wp:wrapNone/>
                <wp:docPr id="103" name="Пряма зі стрілкою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37" cy="132469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B577F" id="Пряма зі стрілкою 103" o:spid="_x0000_s1026" type="#_x0000_t32" style="position:absolute;margin-left:385.8pt;margin-top:224.05pt;width:3.95pt;height:10.45pt;z-index:48750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" strokecolor="#ed7d31 [3205]" strokeweight="1pt">
                <v:stroke endarrow="open" joinstyle="miter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487501824" behindDoc="0" locked="0" layoutInCell="1" allowOverlap="1" wp14:anchorId="042E846C" wp14:editId="2E0B1A48">
                <wp:simplePos x="0" y="0"/>
                <wp:positionH relativeFrom="column">
                  <wp:posOffset>3546214</wp:posOffset>
                </wp:positionH>
                <wp:positionV relativeFrom="paragraph">
                  <wp:posOffset>2808829</wp:posOffset>
                </wp:positionV>
                <wp:extent cx="79283" cy="169137"/>
                <wp:effectExtent l="19050" t="0" r="73660" b="59690"/>
                <wp:wrapNone/>
                <wp:docPr id="97" name="Пряма зі стрілкою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283" cy="169137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DB21E" id="Пряма зі стрілкою 97" o:spid="_x0000_s1026" type="#_x0000_t32" style="position:absolute;margin-left:279.25pt;margin-top:221.15pt;width:6.25pt;height:13.3pt;z-index:48750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" strokecolor="#ed7d31 [3205]" strokeweight="1pt">
                <v:stroke endarrow="open" joinstyle="miter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487497728" behindDoc="0" locked="0" layoutInCell="1" allowOverlap="1" wp14:anchorId="7424FE47" wp14:editId="465C31B4">
                <wp:simplePos x="0" y="0"/>
                <wp:positionH relativeFrom="column">
                  <wp:posOffset>3140408</wp:posOffset>
                </wp:positionH>
                <wp:positionV relativeFrom="paragraph">
                  <wp:posOffset>1983887</wp:posOffset>
                </wp:positionV>
                <wp:extent cx="273747" cy="144207"/>
                <wp:effectExtent l="38100" t="0" r="31115" b="65405"/>
                <wp:wrapNone/>
                <wp:docPr id="93" name="Пряма зі стрілкою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3747" cy="144207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5301D" id="Пряма зі стрілкою 93" o:spid="_x0000_s1026" type="#_x0000_t32" style="position:absolute;margin-left:247.3pt;margin-top:156.2pt;width:21.55pt;height:11.35pt;flip:x;z-index:48749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" strokecolor="#ed7d31 [3205]" strokeweight="1pt">
                <v:stroke endarrow="open" joinstyle="miter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487516160" behindDoc="0" locked="0" layoutInCell="1" allowOverlap="1" wp14:anchorId="15C072B6" wp14:editId="5D826FCA">
                <wp:simplePos x="0" y="0"/>
                <wp:positionH relativeFrom="column">
                  <wp:posOffset>4048808</wp:posOffset>
                </wp:positionH>
                <wp:positionV relativeFrom="paragraph">
                  <wp:posOffset>514735</wp:posOffset>
                </wp:positionV>
                <wp:extent cx="0" cy="158567"/>
                <wp:effectExtent l="95250" t="0" r="57150" b="51435"/>
                <wp:wrapNone/>
                <wp:docPr id="5" name="Пряма зі стрілкою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8567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7AA6C0" id="Пряма зі стрілкою 5" o:spid="_x0000_s1026" type="#_x0000_t32" style="position:absolute;margin-left:318.8pt;margin-top:40.55pt;width:0;height:12.5pt;z-index:48751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" strokecolor="#ed7d31 [3205]" strokeweight="1pt">
                <v:stroke endarrow="open" joinstyle="miter"/>
              </v:shape>
            </w:pict>
          </mc:Fallback>
        </mc:AlternateContent>
      </w:r>
      <w:r w:rsidR="00860240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487512064" behindDoc="0" locked="0" layoutInCell="1" allowOverlap="1" wp14:anchorId="157ADB4D" wp14:editId="334B143A">
                <wp:simplePos x="0" y="0"/>
                <wp:positionH relativeFrom="column">
                  <wp:posOffset>4165806</wp:posOffset>
                </wp:positionH>
                <wp:positionV relativeFrom="paragraph">
                  <wp:posOffset>4626048</wp:posOffset>
                </wp:positionV>
                <wp:extent cx="654306" cy="554322"/>
                <wp:effectExtent l="38100" t="0" r="31750" b="55880"/>
                <wp:wrapNone/>
                <wp:docPr id="13" name="Пряма зі стрілкою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4306" cy="554322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F87ED" id="Пряма зі стрілкою 13" o:spid="_x0000_s1026" type="#_x0000_t32" style="position:absolute;margin-left:328pt;margin-top:364.25pt;width:51.5pt;height:43.65pt;flip:x;z-index:48751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" strokecolor="#ed7d31 [3205]" strokeweight="1pt">
                <v:stroke endarrow="open" joinstyle="miter"/>
              </v:shape>
            </w:pict>
          </mc:Fallback>
        </mc:AlternateContent>
      </w:r>
      <w:r w:rsidR="00860240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487511040" behindDoc="0" locked="0" layoutInCell="1" allowOverlap="1" wp14:anchorId="02082A7D" wp14:editId="3289704B">
                <wp:simplePos x="0" y="0"/>
                <wp:positionH relativeFrom="column">
                  <wp:posOffset>2261907</wp:posOffset>
                </wp:positionH>
                <wp:positionV relativeFrom="paragraph">
                  <wp:posOffset>4947366</wp:posOffset>
                </wp:positionV>
                <wp:extent cx="639551" cy="200851"/>
                <wp:effectExtent l="0" t="0" r="84455" b="85090"/>
                <wp:wrapNone/>
                <wp:docPr id="12" name="Пряма зі стрілкою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551" cy="200851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F7F07" id="Пряма зі стрілкою 12" o:spid="_x0000_s1026" type="#_x0000_t32" style="position:absolute;margin-left:178.1pt;margin-top:389.55pt;width:50.35pt;height:15.8pt;z-index:48751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" strokecolor="#ed7d31 [3205]" strokeweight="1pt">
                <v:stroke endarrow="open" joinstyle="miter"/>
              </v:shape>
            </w:pict>
          </mc:Fallback>
        </mc:AlternateContent>
      </w:r>
      <w:r w:rsidR="00860240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487504896" behindDoc="0" locked="0" layoutInCell="1" allowOverlap="1" wp14:anchorId="4EF69981" wp14:editId="77710011">
                <wp:simplePos x="0" y="0"/>
                <wp:positionH relativeFrom="column">
                  <wp:posOffset>1845945</wp:posOffset>
                </wp:positionH>
                <wp:positionV relativeFrom="paragraph">
                  <wp:posOffset>5181754</wp:posOffset>
                </wp:positionV>
                <wp:extent cx="3876675" cy="609600"/>
                <wp:effectExtent l="0" t="0" r="28575" b="19050"/>
                <wp:wrapNone/>
                <wp:docPr id="100" name="Прямокутник: округлені кути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6675" cy="609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EDD0E0" w14:textId="77777777" w:rsidR="00F65293" w:rsidRDefault="00F65293" w:rsidP="00F65293">
                            <w:pPr>
                              <w:jc w:val="center"/>
                            </w:pPr>
                            <w:r w:rsidRPr="00F6529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Координація діяльності щодо виконання індивідуального плану</w:t>
                            </w:r>
                            <w:r w:rsidR="006B576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та коригування заходів соціального захисту дитини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F69981" id="Прямокутник: округлені кути 100" o:spid="_x0000_s1032" style="position:absolute;margin-left:145.35pt;margin-top:408pt;width:305.25pt;height:48pt;z-index:48750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" fillcolor="#5b9bd5 [3204]" strokecolor="#1f4d78 [1604]" strokeweight="1pt">
                <v:stroke joinstyle="miter"/>
                <v:textbox>
                  <w:txbxContent>
                    <w:p w14:paraId="40EDD0E0" w14:textId="77777777" w:rsidR="00F65293" w:rsidRDefault="00F65293" w:rsidP="00F65293">
                      <w:pPr>
                        <w:jc w:val="center"/>
                      </w:pPr>
                      <w:r w:rsidRPr="00F65293">
                        <w:rPr>
                          <w:color w:val="000000" w:themeColor="text1"/>
                          <w:sz w:val="20"/>
                          <w:szCs w:val="20"/>
                        </w:rPr>
                        <w:t>Координація діяльності щодо виконання індивідуального плану</w:t>
                      </w:r>
                      <w:r w:rsidR="006B576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та коригування заходів соціального захисту дитини</w:t>
                      </w:r>
                    </w:p>
                  </w:txbxContent>
                </v:textbox>
              </v:roundrect>
            </w:pict>
          </mc:Fallback>
        </mc:AlternateContent>
      </w:r>
      <w:r w:rsidR="00860240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487502848" behindDoc="0" locked="0" layoutInCell="1" allowOverlap="1" wp14:anchorId="1C791694" wp14:editId="191D15AA">
                <wp:simplePos x="0" y="0"/>
                <wp:positionH relativeFrom="margin">
                  <wp:align>center</wp:align>
                </wp:positionH>
                <wp:positionV relativeFrom="paragraph">
                  <wp:posOffset>2958465</wp:posOffset>
                </wp:positionV>
                <wp:extent cx="1247775" cy="1656249"/>
                <wp:effectExtent l="0" t="0" r="28575" b="20320"/>
                <wp:wrapNone/>
                <wp:docPr id="98" name="Прямокутник: округлені кути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165624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D98036" w14:textId="77777777" w:rsidR="00436D6D" w:rsidRPr="00F65293" w:rsidRDefault="00807804" w:rsidP="00807804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6529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Організовує засідання міждисциплінарної команди та розробляє індивідуальний план соціального захисту дитини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791694" id="Прямокутник: округлені кути 98" o:spid="_x0000_s1033" style="position:absolute;margin-left:0;margin-top:232.95pt;width:98.25pt;height:130.4pt;z-index:487502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" fillcolor="#5b9bd5 [3204]" strokecolor="#1f4d78 [1604]" strokeweight="1pt">
                <v:stroke joinstyle="miter"/>
                <v:textbox>
                  <w:txbxContent>
                    <w:p w14:paraId="46D98036" w14:textId="77777777" w:rsidR="00436D6D" w:rsidRPr="00F65293" w:rsidRDefault="00807804" w:rsidP="00807804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F6529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Організовує засідання міждисциплінарної команди та розробляє індивідуальний план соціального захисту дитини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60240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487500800" behindDoc="0" locked="0" layoutInCell="1" allowOverlap="1" wp14:anchorId="29471084" wp14:editId="7D89FCCC">
                <wp:simplePos x="0" y="0"/>
                <wp:positionH relativeFrom="margin">
                  <wp:align>left</wp:align>
                </wp:positionH>
                <wp:positionV relativeFrom="paragraph">
                  <wp:posOffset>2977515</wp:posOffset>
                </wp:positionV>
                <wp:extent cx="2638425" cy="1966224"/>
                <wp:effectExtent l="0" t="0" r="28575" b="15240"/>
                <wp:wrapNone/>
                <wp:docPr id="96" name="Прямокутник: округлені кути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196622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828099" w14:textId="77777777" w:rsidR="00E82737" w:rsidRPr="00EA195B" w:rsidRDefault="00436D6D" w:rsidP="00E82737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36D6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У разі потреби </w:t>
                            </w:r>
                            <w:r w:rsidR="00EA195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ініціює розгляд на комісії з питань захисту прав дитини питання щодо </w:t>
                            </w:r>
                            <w:proofErr w:type="spellStart"/>
                            <w:r w:rsidR="00EA195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обов</w:t>
                            </w:r>
                            <w:proofErr w:type="spellEnd"/>
                            <w:r w:rsidR="00EA195B" w:rsidRPr="00EA195B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’</w:t>
                            </w:r>
                            <w:proofErr w:type="spellStart"/>
                            <w:r w:rsidR="00EA195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язковості</w:t>
                            </w:r>
                            <w:proofErr w:type="spellEnd"/>
                            <w:r w:rsidR="00EA195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надання соціальних послуг (проходження індивідуальних корекційних програм) особам, які вчинили домашнє насильство чи жорстоке поводження з дитиною</w:t>
                            </w:r>
                            <w:r w:rsidR="0045241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="00D0465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5241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складає</w:t>
                            </w:r>
                            <w:r w:rsidR="00EA195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відповідн</w:t>
                            </w:r>
                            <w:r w:rsidR="0045241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ий </w:t>
                            </w:r>
                            <w:r w:rsidR="00EA195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виснов</w:t>
                            </w:r>
                            <w:r w:rsidR="0045241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о</w:t>
                            </w:r>
                            <w:r w:rsidR="00EA195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к </w:t>
                            </w:r>
                            <w:r w:rsidR="0045241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та подає його органу опіки та піклування для прийняття відповідного рішення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471084" id="Прямокутник: округлені кути 96" o:spid="_x0000_s1034" style="position:absolute;margin-left:0;margin-top:234.45pt;width:207.75pt;height:154.8pt;z-index:487500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" fillcolor="#5b9bd5 [3204]" strokecolor="#1f4d78 [1604]" strokeweight="1pt">
                <v:stroke joinstyle="miter"/>
                <v:textbox>
                  <w:txbxContent>
                    <w:p w14:paraId="2B828099" w14:textId="77777777" w:rsidR="00E82737" w:rsidRPr="00EA195B" w:rsidRDefault="00436D6D" w:rsidP="00E82737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436D6D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У разі потреби </w:t>
                      </w:r>
                      <w:r w:rsidR="00EA195B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ініціює розгляд на комісії з питань захисту прав дитини питання щодо </w:t>
                      </w:r>
                      <w:proofErr w:type="spellStart"/>
                      <w:r w:rsidR="00EA195B">
                        <w:rPr>
                          <w:color w:val="000000" w:themeColor="text1"/>
                          <w:sz w:val="20"/>
                          <w:szCs w:val="20"/>
                        </w:rPr>
                        <w:t>обов</w:t>
                      </w:r>
                      <w:proofErr w:type="spellEnd"/>
                      <w:r w:rsidR="00EA195B" w:rsidRPr="00EA195B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’</w:t>
                      </w:r>
                      <w:proofErr w:type="spellStart"/>
                      <w:r w:rsidR="00EA195B">
                        <w:rPr>
                          <w:color w:val="000000" w:themeColor="text1"/>
                          <w:sz w:val="20"/>
                          <w:szCs w:val="20"/>
                        </w:rPr>
                        <w:t>язковості</w:t>
                      </w:r>
                      <w:proofErr w:type="spellEnd"/>
                      <w:r w:rsidR="00EA195B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надання соціальних послуг (проходження індивідуальних корекційних програм) особам, які вчинили домашнє насильство чи жорстоке поводження з дитиною</w:t>
                      </w:r>
                      <w:r w:rsidR="0045241A">
                        <w:rPr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="00D0465B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45241A">
                        <w:rPr>
                          <w:color w:val="000000" w:themeColor="text1"/>
                          <w:sz w:val="20"/>
                          <w:szCs w:val="20"/>
                        </w:rPr>
                        <w:t>складає</w:t>
                      </w:r>
                      <w:r w:rsidR="00EA195B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відповідн</w:t>
                      </w:r>
                      <w:r w:rsidR="0045241A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ий </w:t>
                      </w:r>
                      <w:r w:rsidR="00EA195B">
                        <w:rPr>
                          <w:color w:val="000000" w:themeColor="text1"/>
                          <w:sz w:val="20"/>
                          <w:szCs w:val="20"/>
                        </w:rPr>
                        <w:t>виснов</w:t>
                      </w:r>
                      <w:r w:rsidR="0045241A">
                        <w:rPr>
                          <w:color w:val="000000" w:themeColor="text1"/>
                          <w:sz w:val="20"/>
                          <w:szCs w:val="20"/>
                        </w:rPr>
                        <w:t>о</w:t>
                      </w:r>
                      <w:r w:rsidR="00EA195B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к </w:t>
                      </w:r>
                      <w:r w:rsidR="0045241A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та подає його органу опіки та піклування для прийняття відповідного рішення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60240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487485440" behindDoc="0" locked="0" layoutInCell="1" allowOverlap="1" wp14:anchorId="59CBE4F3" wp14:editId="6AC3BCE1">
                <wp:simplePos x="0" y="0"/>
                <wp:positionH relativeFrom="column">
                  <wp:posOffset>2901458</wp:posOffset>
                </wp:positionH>
                <wp:positionV relativeFrom="paragraph">
                  <wp:posOffset>671356</wp:posOffset>
                </wp:positionV>
                <wp:extent cx="2962275" cy="1294959"/>
                <wp:effectExtent l="0" t="0" r="28575" b="19685"/>
                <wp:wrapNone/>
                <wp:docPr id="80" name="Прямокутник: округлені кути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129495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E23036" w14:textId="77777777" w:rsidR="00462850" w:rsidRPr="00521940" w:rsidRDefault="00D958F3" w:rsidP="00462850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2194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Направляє листи </w:t>
                            </w:r>
                            <w:r w:rsidR="00462850" w:rsidRPr="0052194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до закладів освіти, охорони </w:t>
                            </w:r>
                            <w:proofErr w:type="spellStart"/>
                            <w:r w:rsidR="00462850" w:rsidRPr="0052194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здоров</w:t>
                            </w:r>
                            <w:proofErr w:type="spellEnd"/>
                            <w:r w:rsidR="00462850" w:rsidRPr="0052194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’</w:t>
                            </w:r>
                            <w:r w:rsidR="00462850" w:rsidRPr="0052194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я та інших </w:t>
                            </w:r>
                            <w:proofErr w:type="spellStart"/>
                            <w:r w:rsidR="00462850" w:rsidRPr="0052194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суб</w:t>
                            </w:r>
                            <w:proofErr w:type="spellEnd"/>
                            <w:r w:rsidR="00462850" w:rsidRPr="0052194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’</w:t>
                            </w:r>
                            <w:proofErr w:type="spellStart"/>
                            <w:r w:rsidR="00462850" w:rsidRPr="0052194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єктів</w:t>
                            </w:r>
                            <w:proofErr w:type="spellEnd"/>
                            <w:r w:rsidR="00462850" w:rsidRPr="0052194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для отримання інформації про дитину та  її сім</w:t>
                            </w:r>
                            <w:r w:rsidR="00462850" w:rsidRPr="0052194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’</w:t>
                            </w:r>
                            <w:r w:rsidR="00462850" w:rsidRPr="0052194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ю, а також до  </w:t>
                            </w:r>
                            <w:r w:rsidRPr="0052194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УСЗН щодо проведення оцінювання потреб дитини та сім</w:t>
                            </w:r>
                            <w:r w:rsidRPr="0052194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’</w:t>
                            </w:r>
                            <w:r w:rsidRPr="0052194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ї </w:t>
                            </w:r>
                            <w:r w:rsidR="0052194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і</w:t>
                            </w:r>
                            <w:r w:rsidRPr="0052194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соціального супроводу</w:t>
                            </w:r>
                            <w:r w:rsidR="00462850" w:rsidRPr="0052194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сім</w:t>
                            </w:r>
                            <w:r w:rsidR="00462850" w:rsidRPr="0052194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’</w:t>
                            </w:r>
                            <w:r w:rsidR="00462850" w:rsidRPr="0052194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ї</w:t>
                            </w:r>
                            <w:r w:rsidR="0052194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; ініціювання притягнення батьків – законних представників до відповідальності.</w:t>
                            </w:r>
                          </w:p>
                          <w:p w14:paraId="50604AFA" w14:textId="77777777" w:rsidR="004A0F97" w:rsidRDefault="004A0F97" w:rsidP="004C538F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19293DFA" w14:textId="77777777" w:rsidR="00D60C1D" w:rsidRPr="004C538F" w:rsidRDefault="00D958F3" w:rsidP="004C538F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CBE4F3" id="Прямокутник: округлені кути 80" o:spid="_x0000_s1035" style="position:absolute;margin-left:228.45pt;margin-top:52.85pt;width:233.25pt;height:101.95pt;z-index:48748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" fillcolor="#5b9bd5 [3204]" strokecolor="#1f4d78 [1604]" strokeweight="1pt">
                <v:stroke joinstyle="miter"/>
                <v:textbox>
                  <w:txbxContent>
                    <w:p w14:paraId="10E23036" w14:textId="77777777" w:rsidR="00462850" w:rsidRPr="00521940" w:rsidRDefault="00D958F3" w:rsidP="00462850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521940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Направляє листи </w:t>
                      </w:r>
                      <w:r w:rsidR="00462850" w:rsidRPr="00521940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до закладів освіти, охорони </w:t>
                      </w:r>
                      <w:proofErr w:type="spellStart"/>
                      <w:r w:rsidR="00462850" w:rsidRPr="00521940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здоров</w:t>
                      </w:r>
                      <w:proofErr w:type="spellEnd"/>
                      <w:r w:rsidR="00462850" w:rsidRPr="00521940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lang w:val="ru-RU"/>
                        </w:rPr>
                        <w:t>’</w:t>
                      </w:r>
                      <w:r w:rsidR="00462850" w:rsidRPr="00521940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я та інших </w:t>
                      </w:r>
                      <w:proofErr w:type="spellStart"/>
                      <w:r w:rsidR="00462850" w:rsidRPr="00521940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суб</w:t>
                      </w:r>
                      <w:proofErr w:type="spellEnd"/>
                      <w:r w:rsidR="00462850" w:rsidRPr="00521940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lang w:val="ru-RU"/>
                        </w:rPr>
                        <w:t>’</w:t>
                      </w:r>
                      <w:proofErr w:type="spellStart"/>
                      <w:r w:rsidR="00462850" w:rsidRPr="00521940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єктів</w:t>
                      </w:r>
                      <w:proofErr w:type="spellEnd"/>
                      <w:r w:rsidR="00462850" w:rsidRPr="00521940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для отримання інформації про дитину та  її сім</w:t>
                      </w:r>
                      <w:r w:rsidR="00462850" w:rsidRPr="00521940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lang w:val="ru-RU"/>
                        </w:rPr>
                        <w:t>’</w:t>
                      </w:r>
                      <w:r w:rsidR="00462850" w:rsidRPr="00521940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ю, а також до  </w:t>
                      </w:r>
                      <w:r w:rsidRPr="00521940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УСЗН щодо проведення оцінювання потреб дитини та сім</w:t>
                      </w:r>
                      <w:r w:rsidRPr="00521940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lang w:val="ru-RU"/>
                        </w:rPr>
                        <w:t>’</w:t>
                      </w:r>
                      <w:r w:rsidRPr="00521940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ї </w:t>
                      </w:r>
                      <w:r w:rsidR="00521940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і</w:t>
                      </w:r>
                      <w:r w:rsidRPr="00521940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соціального супроводу</w:t>
                      </w:r>
                      <w:r w:rsidR="00462850" w:rsidRPr="00521940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сім</w:t>
                      </w:r>
                      <w:r w:rsidR="00462850" w:rsidRPr="00521940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’</w:t>
                      </w:r>
                      <w:r w:rsidR="00462850" w:rsidRPr="00521940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ї</w:t>
                      </w:r>
                      <w:r w:rsidR="00521940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; ініціювання притягнення батьків – законних представників до відповідальності.</w:t>
                      </w:r>
                    </w:p>
                    <w:p w14:paraId="50604AFA" w14:textId="77777777" w:rsidR="004A0F97" w:rsidRDefault="004A0F97" w:rsidP="004C538F">
                      <w:pPr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</w:p>
                    <w:p w14:paraId="19293DFA" w14:textId="77777777" w:rsidR="00D60C1D" w:rsidRPr="004C538F" w:rsidRDefault="00D958F3" w:rsidP="004C538F">
                      <w:pPr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 w:rsidR="00860240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487487488" behindDoc="0" locked="0" layoutInCell="1" allowOverlap="1" wp14:anchorId="76C3766F" wp14:editId="654BA2B5">
                <wp:simplePos x="0" y="0"/>
                <wp:positionH relativeFrom="margin">
                  <wp:align>left</wp:align>
                </wp:positionH>
                <wp:positionV relativeFrom="paragraph">
                  <wp:posOffset>720090</wp:posOffset>
                </wp:positionV>
                <wp:extent cx="2781300" cy="1263247"/>
                <wp:effectExtent l="0" t="0" r="19050" b="13335"/>
                <wp:wrapNone/>
                <wp:docPr id="82" name="Прямокутник: округлені кути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126324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338E0F" w14:textId="77777777" w:rsidR="00747B83" w:rsidRPr="00C21046" w:rsidRDefault="00747B83" w:rsidP="00747B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2104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Забезпечення </w:t>
                            </w:r>
                            <w:r w:rsidR="00C21046" w:rsidRPr="00C2104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безпеки дитини (направлення до медичного закладу, негайне відібрання дитини у батьків чи інших законних представників, тимчасове влаштування дитини в  сім</w:t>
                            </w:r>
                            <w:r w:rsidR="00C21046" w:rsidRPr="00C2104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’</w:t>
                            </w:r>
                            <w:r w:rsidR="00C21046" w:rsidRPr="00C2104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ю патронатного вихователя, родичів, центру соціально-психологічної реабілітації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C3766F" id="Прямокутник: округлені кути 82" o:spid="_x0000_s1036" style="position:absolute;margin-left:0;margin-top:56.7pt;width:219pt;height:99.45pt;z-index:4874874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" fillcolor="#5b9bd5 [3204]" strokecolor="#1f4d78 [1604]" strokeweight="1pt">
                <v:stroke joinstyle="miter"/>
                <v:textbox>
                  <w:txbxContent>
                    <w:p w14:paraId="26338E0F" w14:textId="77777777" w:rsidR="00747B83" w:rsidRPr="00C21046" w:rsidRDefault="00747B83" w:rsidP="00747B83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C2104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Забезпечення </w:t>
                      </w:r>
                      <w:r w:rsidR="00C21046" w:rsidRPr="00C2104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безпеки дитини (направлення до медичного закладу, негайне відібрання дитини у батьків чи інших законних представників, тимчасове влаштування дитини в  сім</w:t>
                      </w:r>
                      <w:r w:rsidR="00C21046" w:rsidRPr="00C2104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lang w:val="ru-RU"/>
                        </w:rPr>
                        <w:t>’</w:t>
                      </w:r>
                      <w:r w:rsidR="00C21046" w:rsidRPr="00C2104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ю патронатного вихователя, родичів, центру соціально-психологічної реабілітації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60240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487492608" behindDoc="0" locked="0" layoutInCell="1" allowOverlap="1" wp14:anchorId="70BD8146" wp14:editId="0594F43A">
                <wp:simplePos x="0" y="0"/>
                <wp:positionH relativeFrom="column">
                  <wp:posOffset>2486810</wp:posOffset>
                </wp:positionH>
                <wp:positionV relativeFrom="paragraph">
                  <wp:posOffset>405875</wp:posOffset>
                </wp:positionV>
                <wp:extent cx="885825" cy="247650"/>
                <wp:effectExtent l="0" t="0" r="85725" b="76200"/>
                <wp:wrapNone/>
                <wp:docPr id="88" name="Пряма зі стрілкою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5825" cy="24765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B67BF" id="Пряма зі стрілкою 88" o:spid="_x0000_s1026" type="#_x0000_t32" style="position:absolute;margin-left:195.8pt;margin-top:31.95pt;width:69.75pt;height:19.5pt;z-index:48749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" strokecolor="#ed7d31 [3205]" strokeweight="1pt">
                <v:stroke endarrow="open" joinstyle="miter"/>
              </v:shape>
            </w:pict>
          </mc:Fallback>
        </mc:AlternateContent>
      </w:r>
      <w:r w:rsidR="00BB53FA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487498752" behindDoc="0" locked="0" layoutInCell="1" allowOverlap="1" wp14:anchorId="5A315370" wp14:editId="7340CCAD">
                <wp:simplePos x="0" y="0"/>
                <wp:positionH relativeFrom="column">
                  <wp:posOffset>1407795</wp:posOffset>
                </wp:positionH>
                <wp:positionV relativeFrom="paragraph">
                  <wp:posOffset>2158365</wp:posOffset>
                </wp:positionV>
                <wp:extent cx="3705225" cy="666750"/>
                <wp:effectExtent l="0" t="0" r="28575" b="19050"/>
                <wp:wrapNone/>
                <wp:docPr id="94" name="Прямокутник: округлені кути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5225" cy="666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5E5BAE" w14:textId="77777777" w:rsidR="00521940" w:rsidRPr="00436D6D" w:rsidRDefault="00521940" w:rsidP="00521940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36D6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Взяття дитини на облік </w:t>
                            </w:r>
                            <w:r w:rsidR="00E82737" w:rsidRPr="00436D6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служби у справах дітей, формування особової справи дитини </w:t>
                            </w:r>
                            <w:r w:rsidRPr="00436D6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82737" w:rsidRPr="00436D6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та внесення інформації в «ЄІАС» діти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315370" id="Прямокутник: округлені кути 94" o:spid="_x0000_s1037" style="position:absolute;margin-left:110.85pt;margin-top:169.95pt;width:291.75pt;height:52.5pt;z-index:48749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" fillcolor="#5b9bd5 [3204]" strokecolor="#1f4d78 [1604]" strokeweight="1pt">
                <v:stroke joinstyle="miter"/>
                <v:textbox>
                  <w:txbxContent>
                    <w:p w14:paraId="1C5E5BAE" w14:textId="77777777" w:rsidR="00521940" w:rsidRPr="00436D6D" w:rsidRDefault="00521940" w:rsidP="00521940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436D6D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Взяття дитини на облік </w:t>
                      </w:r>
                      <w:r w:rsidR="00E82737" w:rsidRPr="00436D6D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служби у справах дітей, формування особової справи дитини </w:t>
                      </w:r>
                      <w:r w:rsidRPr="00436D6D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E82737" w:rsidRPr="00436D6D">
                        <w:rPr>
                          <w:color w:val="000000" w:themeColor="text1"/>
                          <w:sz w:val="20"/>
                          <w:szCs w:val="20"/>
                        </w:rPr>
                        <w:t>та внесення інформації в «ЄІАС» діти</w:t>
                      </w:r>
                    </w:p>
                  </w:txbxContent>
                </v:textbox>
              </v:roundrect>
            </w:pict>
          </mc:Fallback>
        </mc:AlternateContent>
      </w:r>
      <w:r w:rsidR="00E7576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487508992" behindDoc="0" locked="0" layoutInCell="1" allowOverlap="1" wp14:anchorId="1478903B" wp14:editId="3B433D4D">
                <wp:simplePos x="0" y="0"/>
                <wp:positionH relativeFrom="column">
                  <wp:posOffset>4312920</wp:posOffset>
                </wp:positionH>
                <wp:positionV relativeFrom="paragraph">
                  <wp:posOffset>2996565</wp:posOffset>
                </wp:positionV>
                <wp:extent cx="2181225" cy="1619250"/>
                <wp:effectExtent l="0" t="0" r="28575" b="19050"/>
                <wp:wrapNone/>
                <wp:docPr id="104" name="Прямокутник: округлені кути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1619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95C1A6" w14:textId="77777777" w:rsidR="00E657BA" w:rsidRPr="00E657BA" w:rsidRDefault="00E657BA" w:rsidP="00E657BA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657B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Розгляд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на комісії з питань захисту прав дітей </w:t>
                            </w:r>
                            <w:r w:rsidRPr="00E657B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питання щодо доцільності/не доцільності позбавлення/відібрання</w:t>
                            </w:r>
                            <w:r w:rsidR="00DD431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дитини у батьків</w:t>
                            </w:r>
                            <w:r w:rsidRPr="00E657B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без позбавлення їх чи одного з них батьківських прав </w:t>
                            </w:r>
                            <w:r w:rsidR="00DD431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П</w:t>
                            </w:r>
                            <w:r w:rsidRPr="00E657B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одання відповідного позову до суду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78903B" id="Прямокутник: округлені кути 104" o:spid="_x0000_s1038" style="position:absolute;margin-left:339.6pt;margin-top:235.95pt;width:171.75pt;height:127.5pt;z-index:48750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" fillcolor="#5b9bd5 [3204]" strokecolor="#1f4d78 [1604]" strokeweight="1pt">
                <v:stroke joinstyle="miter"/>
                <v:textbox>
                  <w:txbxContent>
                    <w:p w14:paraId="7495C1A6" w14:textId="77777777" w:rsidR="00E657BA" w:rsidRPr="00E657BA" w:rsidRDefault="00E657BA" w:rsidP="00E657BA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E657BA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Розгляд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на комісії з питань захисту прав дітей </w:t>
                      </w:r>
                      <w:r w:rsidRPr="00E657BA">
                        <w:rPr>
                          <w:color w:val="000000" w:themeColor="text1"/>
                          <w:sz w:val="20"/>
                          <w:szCs w:val="20"/>
                        </w:rPr>
                        <w:t>питання щодо доцільності/не доцільності позбавлення/відібрання</w:t>
                      </w:r>
                      <w:r w:rsidR="00DD4312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дитини у батьків</w:t>
                      </w:r>
                      <w:r w:rsidRPr="00E657BA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без позбавлення їх чи одного з них батьківських прав </w:t>
                      </w:r>
                      <w:r w:rsidR="00DD4312">
                        <w:rPr>
                          <w:color w:val="000000" w:themeColor="text1"/>
                          <w:sz w:val="20"/>
                          <w:szCs w:val="20"/>
                        </w:rPr>
                        <w:t>П</w:t>
                      </w:r>
                      <w:r w:rsidRPr="00E657BA">
                        <w:rPr>
                          <w:color w:val="000000" w:themeColor="text1"/>
                          <w:sz w:val="20"/>
                          <w:szCs w:val="20"/>
                        </w:rPr>
                        <w:t>одання відповідного позову до суду</w:t>
                      </w:r>
                    </w:p>
                  </w:txbxContent>
                </v:textbox>
              </v:roundrect>
            </w:pict>
          </mc:Fallback>
        </mc:AlternateContent>
      </w:r>
      <w:r w:rsidR="00DD4312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487503872" behindDoc="0" locked="0" layoutInCell="1" allowOverlap="1" wp14:anchorId="02CA47D1" wp14:editId="4CC436B6">
                <wp:simplePos x="0" y="0"/>
                <wp:positionH relativeFrom="column">
                  <wp:posOffset>3303270</wp:posOffset>
                </wp:positionH>
                <wp:positionV relativeFrom="paragraph">
                  <wp:posOffset>3739515</wp:posOffset>
                </wp:positionV>
                <wp:extent cx="45719" cy="200025"/>
                <wp:effectExtent l="38100" t="0" r="69215" b="47625"/>
                <wp:wrapNone/>
                <wp:docPr id="99" name="Пряма зі стрілкою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7635D" id="Пряма зі стрілкою 99" o:spid="_x0000_s1026" type="#_x0000_t32" style="position:absolute;margin-left:260.1pt;margin-top:294.45pt;width:3.6pt;height:15.75pt;z-index:48750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" strokecolor="#5b9bd5 [3204]" strokeweight=".5pt">
                <v:stroke endarrow="block" joinstyle="miter"/>
              </v:shape>
            </w:pict>
          </mc:Fallback>
        </mc:AlternateContent>
      </w:r>
      <w:r w:rsidR="00D958F3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487491584" behindDoc="0" locked="0" layoutInCell="1" allowOverlap="1" wp14:anchorId="15E85BA5" wp14:editId="64AC4BFA">
                <wp:simplePos x="0" y="0"/>
                <wp:positionH relativeFrom="column">
                  <wp:posOffset>1133475</wp:posOffset>
                </wp:positionH>
                <wp:positionV relativeFrom="paragraph">
                  <wp:posOffset>501015</wp:posOffset>
                </wp:positionV>
                <wp:extent cx="45719" cy="219075"/>
                <wp:effectExtent l="76200" t="0" r="69215" b="66675"/>
                <wp:wrapNone/>
                <wp:docPr id="87" name="Пряма зі стрілкою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21907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B78A5" id="Пряма зі стрілкою 87" o:spid="_x0000_s1026" type="#_x0000_t32" style="position:absolute;margin-left:89.25pt;margin-top:39.45pt;width:3.6pt;height:17.25pt;flip:x;z-index:48749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" strokecolor="#ed7d31 [3205]" strokeweight="1pt">
                <v:stroke endarrow="open" joinstyle="miter"/>
              </v:shape>
            </w:pict>
          </mc:Fallback>
        </mc:AlternateContent>
      </w:r>
      <w:r w:rsidR="00C60DA1">
        <w:br w:type="column"/>
      </w:r>
    </w:p>
    <w:p w14:paraId="1A27A6A7" w14:textId="75B3293F" w:rsidR="00D14571" w:rsidRDefault="007D2BCD" w:rsidP="00CB00E8">
      <w:pPr>
        <w:pStyle w:val="a5"/>
        <w:tabs>
          <w:tab w:val="left" w:pos="597"/>
        </w:tabs>
        <w:spacing w:line="247" w:lineRule="auto"/>
        <w:ind w:left="367" w:right="924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7495680" behindDoc="0" locked="0" layoutInCell="1" allowOverlap="1" wp14:anchorId="7597A1DD" wp14:editId="6114F787">
                <wp:simplePos x="0" y="0"/>
                <wp:positionH relativeFrom="page">
                  <wp:posOffset>6374372</wp:posOffset>
                </wp:positionH>
                <wp:positionV relativeFrom="paragraph">
                  <wp:posOffset>857958</wp:posOffset>
                </wp:positionV>
                <wp:extent cx="1143000" cy="798118"/>
                <wp:effectExtent l="0" t="0" r="19050" b="21590"/>
                <wp:wrapNone/>
                <wp:docPr id="91" name="Прямокутник: округлені кути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79811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0CA213" w14:textId="77777777" w:rsidR="004A0F97" w:rsidRPr="004A0F97" w:rsidRDefault="004A0F97" w:rsidP="004A0F97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A0F9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Відсутня необхідність у подальших діях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97A1DD" id="Прямокутник: округлені кути 91" o:spid="_x0000_s1039" style="position:absolute;left:0;text-align:left;margin-left:501.9pt;margin-top:67.55pt;width:90pt;height:62.85pt;z-index:48749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" fillcolor="#5b9bd5 [3204]" strokecolor="#1f4d78 [1604]" strokeweight="1pt">
                <v:stroke joinstyle="miter"/>
                <v:textbox>
                  <w:txbxContent>
                    <w:p w14:paraId="310CA213" w14:textId="77777777" w:rsidR="004A0F97" w:rsidRPr="004A0F97" w:rsidRDefault="004A0F97" w:rsidP="004A0F97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4A0F97">
                        <w:rPr>
                          <w:color w:val="000000" w:themeColor="text1"/>
                          <w:sz w:val="20"/>
                          <w:szCs w:val="20"/>
                        </w:rPr>
                        <w:t>Відсутня необхідність у подальших діях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AC088B"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7494656" behindDoc="0" locked="0" layoutInCell="1" allowOverlap="1" wp14:anchorId="38083E8A" wp14:editId="286BF4E4">
                <wp:simplePos x="0" y="0"/>
                <wp:positionH relativeFrom="column">
                  <wp:posOffset>1399067</wp:posOffset>
                </wp:positionH>
                <wp:positionV relativeFrom="paragraph">
                  <wp:posOffset>519682</wp:posOffset>
                </wp:positionV>
                <wp:extent cx="184994" cy="317133"/>
                <wp:effectExtent l="0" t="0" r="62865" b="64135"/>
                <wp:wrapNone/>
                <wp:docPr id="90" name="Пряма зі стрілкою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994" cy="317133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8C281" id="Пряма зі стрілкою 90" o:spid="_x0000_s1026" type="#_x0000_t32" style="position:absolute;margin-left:110.15pt;margin-top:40.9pt;width:14.55pt;height:24.95pt;z-index:48749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" strokecolor="#ed7d31 [3205]" strokeweight="1pt">
                <v:stroke endarrow="open" joinstyle="miter"/>
              </v:shape>
            </w:pict>
          </mc:Fallback>
        </mc:AlternateContent>
      </w:r>
      <w:r w:rsidR="00E657BA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487506944" behindDoc="0" locked="0" layoutInCell="1" allowOverlap="1" wp14:anchorId="2C08B71A" wp14:editId="5ECFD40E">
                <wp:simplePos x="0" y="0"/>
                <wp:positionH relativeFrom="margin">
                  <wp:posOffset>5977648</wp:posOffset>
                </wp:positionH>
                <wp:positionV relativeFrom="paragraph">
                  <wp:posOffset>1793501</wp:posOffset>
                </wp:positionV>
                <wp:extent cx="1025396" cy="1252675"/>
                <wp:effectExtent l="0" t="0" r="22860" b="24130"/>
                <wp:wrapNone/>
                <wp:docPr id="102" name="Прямокутник: округлені кути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5396" cy="1252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D7B264" w14:textId="77777777" w:rsidR="006B5765" w:rsidRPr="00DD4312" w:rsidRDefault="006B5765" w:rsidP="006B5765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D431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Учас</w:t>
                            </w:r>
                            <w:r w:rsidR="00E657BA" w:rsidRPr="00DD431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т</w:t>
                            </w:r>
                            <w:r w:rsidRPr="00DD431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ь у судових засіданнях для захисту прав</w:t>
                            </w:r>
                            <w:r w:rsidR="00E657BA" w:rsidRPr="00DD431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та інтер</w:t>
                            </w:r>
                            <w:r w:rsidR="00DD431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е</w:t>
                            </w:r>
                            <w:r w:rsidR="00E657BA" w:rsidRPr="00DD431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сів дитини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08B71A" id="Прямокутник: округлені кути 102" o:spid="_x0000_s1040" style="position:absolute;left:0;text-align:left;margin-left:470.7pt;margin-top:141.2pt;width:80.75pt;height:98.65pt;z-index:48750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" fillcolor="#5b9bd5 [3204]" strokecolor="#1f4d78 [1604]" strokeweight="1pt">
                <v:stroke joinstyle="miter"/>
                <v:textbox>
                  <w:txbxContent>
                    <w:p w14:paraId="28D7B264" w14:textId="77777777" w:rsidR="006B5765" w:rsidRPr="00DD4312" w:rsidRDefault="006B5765" w:rsidP="006B5765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DD4312">
                        <w:rPr>
                          <w:color w:val="000000" w:themeColor="text1"/>
                          <w:sz w:val="20"/>
                          <w:szCs w:val="20"/>
                        </w:rPr>
                        <w:t>Учас</w:t>
                      </w:r>
                      <w:r w:rsidR="00E657BA" w:rsidRPr="00DD4312">
                        <w:rPr>
                          <w:color w:val="000000" w:themeColor="text1"/>
                          <w:sz w:val="20"/>
                          <w:szCs w:val="20"/>
                        </w:rPr>
                        <w:t>т</w:t>
                      </w:r>
                      <w:r w:rsidRPr="00DD4312">
                        <w:rPr>
                          <w:color w:val="000000" w:themeColor="text1"/>
                          <w:sz w:val="20"/>
                          <w:szCs w:val="20"/>
                        </w:rPr>
                        <w:t>ь у судових засіданнях для захисту прав</w:t>
                      </w:r>
                      <w:r w:rsidR="00E657BA" w:rsidRPr="00DD4312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та інтер</w:t>
                      </w:r>
                      <w:r w:rsidR="00DD4312">
                        <w:rPr>
                          <w:color w:val="000000" w:themeColor="text1"/>
                          <w:sz w:val="20"/>
                          <w:szCs w:val="20"/>
                        </w:rPr>
                        <w:t>е</w:t>
                      </w:r>
                      <w:r w:rsidR="00E657BA" w:rsidRPr="00DD4312">
                        <w:rPr>
                          <w:color w:val="000000" w:themeColor="text1"/>
                          <w:sz w:val="20"/>
                          <w:szCs w:val="20"/>
                        </w:rPr>
                        <w:t>сів дитини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D14571">
      <w:type w:val="continuous"/>
      <w:pgSz w:w="12250" w:h="17180"/>
      <w:pgMar w:top="0" w:right="708" w:bottom="1320" w:left="708" w:header="0" w:footer="1133" w:gutter="0"/>
      <w:cols w:num="2" w:space="720" w:equalWidth="0">
        <w:col w:w="7323" w:space="778"/>
        <w:col w:w="273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F5ED6" w14:textId="77777777" w:rsidR="00896E86" w:rsidRDefault="00896E86">
      <w:r>
        <w:separator/>
      </w:r>
    </w:p>
  </w:endnote>
  <w:endnote w:type="continuationSeparator" w:id="0">
    <w:p w14:paraId="2E4D31B2" w14:textId="77777777" w:rsidR="00896E86" w:rsidRDefault="00896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BDA55" w14:textId="3DDBC8C9" w:rsidR="00D14571" w:rsidRDefault="00C60DA1">
    <w:pPr>
      <w:pStyle w:val="a3"/>
      <w:spacing w:line="14" w:lineRule="auto"/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487477760" behindDoc="1" locked="0" layoutInCell="1" allowOverlap="1" wp14:anchorId="45270988" wp14:editId="33B29DCA">
              <wp:simplePos x="0" y="0"/>
              <wp:positionH relativeFrom="page">
                <wp:posOffset>2152269</wp:posOffset>
              </wp:positionH>
              <wp:positionV relativeFrom="page">
                <wp:posOffset>10053838</wp:posOffset>
              </wp:positionV>
              <wp:extent cx="5106035" cy="34163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06035" cy="3416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F904FB" w14:textId="665C0EE5" w:rsidR="00D14571" w:rsidRDefault="00D14571">
                          <w:pPr>
                            <w:spacing w:before="19" w:line="247" w:lineRule="auto"/>
                            <w:ind w:left="20" w:right="18"/>
                            <w:jc w:val="both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270988" id="_x0000_t202" coordsize="21600,21600" o:spt="202" path="m,l,21600r21600,l21600,xe">
              <v:stroke joinstyle="miter"/>
              <v:path gradientshapeok="t" o:connecttype="rect"/>
            </v:shapetype>
            <v:shape id="Textbox 9" o:spid="_x0000_s1041" type="#_x0000_t202" style="position:absolute;margin-left:169.45pt;margin-top:791.65pt;width:402.05pt;height:26.9pt;z-index:-1583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" filled="f" stroked="f">
              <v:textbox inset="0,0,0,0">
                <w:txbxContent>
                  <w:p w14:paraId="60F904FB" w14:textId="665C0EE5" w:rsidR="00D14571" w:rsidRDefault="00D14571">
                    <w:pPr>
                      <w:spacing w:before="19" w:line="247" w:lineRule="auto"/>
                      <w:ind w:left="20" w:right="18"/>
                      <w:jc w:val="both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uk-UA"/>
      </w:rPr>
      <mc:AlternateContent>
        <mc:Choice Requires="wps">
          <w:drawing>
            <wp:anchor distT="0" distB="0" distL="0" distR="0" simplePos="0" relativeHeight="487478272" behindDoc="1" locked="0" layoutInCell="1" allowOverlap="1" wp14:anchorId="378695F5" wp14:editId="4133B5BD">
              <wp:simplePos x="0" y="0"/>
              <wp:positionH relativeFrom="page">
                <wp:posOffset>987348</wp:posOffset>
              </wp:positionH>
              <wp:positionV relativeFrom="page">
                <wp:posOffset>10096510</wp:posOffset>
              </wp:positionV>
              <wp:extent cx="810895" cy="34798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0895" cy="3479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3CB78D" w14:textId="44279715" w:rsidR="00D14571" w:rsidRDefault="00D14571">
                          <w:pPr>
                            <w:spacing w:before="19" w:line="254" w:lineRule="auto"/>
                            <w:ind w:left="20" w:right="18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8695F5" id="Textbox 10" o:spid="_x0000_s1042" type="#_x0000_t202" style="position:absolute;margin-left:77.75pt;margin-top:795pt;width:63.85pt;height:27.4pt;z-index:-1583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" filled="f" stroked="f">
              <v:textbox inset="0,0,0,0">
                <w:txbxContent>
                  <w:p w14:paraId="743CB78D" w14:textId="44279715" w:rsidR="00D14571" w:rsidRDefault="00D14571">
                    <w:pPr>
                      <w:spacing w:before="19" w:line="254" w:lineRule="auto"/>
                      <w:ind w:left="20" w:right="18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081D0" w14:textId="77777777" w:rsidR="00896E86" w:rsidRDefault="00896E86">
      <w:r>
        <w:separator/>
      </w:r>
    </w:p>
  </w:footnote>
  <w:footnote w:type="continuationSeparator" w:id="0">
    <w:p w14:paraId="4105072D" w14:textId="77777777" w:rsidR="00896E86" w:rsidRDefault="00896E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333B70"/>
    <w:multiLevelType w:val="hybridMultilevel"/>
    <w:tmpl w:val="E28A5D58"/>
    <w:lvl w:ilvl="0" w:tplc="530A2C4A">
      <w:start w:val="1"/>
      <w:numFmt w:val="decimal"/>
      <w:lvlText w:val="%1)"/>
      <w:lvlJc w:val="left"/>
      <w:pPr>
        <w:ind w:left="238" w:hanging="19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21F1F"/>
        <w:spacing w:val="-2"/>
        <w:w w:val="79"/>
        <w:sz w:val="20"/>
        <w:szCs w:val="20"/>
        <w:lang w:val="uk-UA" w:eastAsia="en-US" w:bidi="ar-SA"/>
      </w:rPr>
    </w:lvl>
    <w:lvl w:ilvl="1" w:tplc="63203920">
      <w:numFmt w:val="bullet"/>
      <w:lvlText w:val="•"/>
      <w:lvlJc w:val="left"/>
      <w:pPr>
        <w:ind w:left="453" w:hanging="192"/>
      </w:pPr>
      <w:rPr>
        <w:rFonts w:hint="default"/>
        <w:lang w:val="uk-UA" w:eastAsia="en-US" w:bidi="ar-SA"/>
      </w:rPr>
    </w:lvl>
    <w:lvl w:ilvl="2" w:tplc="EF040984">
      <w:numFmt w:val="bullet"/>
      <w:lvlText w:val="•"/>
      <w:lvlJc w:val="left"/>
      <w:pPr>
        <w:ind w:left="667" w:hanging="192"/>
      </w:pPr>
      <w:rPr>
        <w:rFonts w:hint="default"/>
        <w:lang w:val="uk-UA" w:eastAsia="en-US" w:bidi="ar-SA"/>
      </w:rPr>
    </w:lvl>
    <w:lvl w:ilvl="3" w:tplc="8FCC111E">
      <w:numFmt w:val="bullet"/>
      <w:lvlText w:val="•"/>
      <w:lvlJc w:val="left"/>
      <w:pPr>
        <w:ind w:left="880" w:hanging="192"/>
      </w:pPr>
      <w:rPr>
        <w:rFonts w:hint="default"/>
        <w:lang w:val="uk-UA" w:eastAsia="en-US" w:bidi="ar-SA"/>
      </w:rPr>
    </w:lvl>
    <w:lvl w:ilvl="4" w:tplc="F382825E">
      <w:numFmt w:val="bullet"/>
      <w:lvlText w:val="•"/>
      <w:lvlJc w:val="left"/>
      <w:pPr>
        <w:ind w:left="1094" w:hanging="192"/>
      </w:pPr>
      <w:rPr>
        <w:rFonts w:hint="default"/>
        <w:lang w:val="uk-UA" w:eastAsia="en-US" w:bidi="ar-SA"/>
      </w:rPr>
    </w:lvl>
    <w:lvl w:ilvl="5" w:tplc="EA22A71C">
      <w:numFmt w:val="bullet"/>
      <w:lvlText w:val="•"/>
      <w:lvlJc w:val="left"/>
      <w:pPr>
        <w:ind w:left="1308" w:hanging="192"/>
      </w:pPr>
      <w:rPr>
        <w:rFonts w:hint="default"/>
        <w:lang w:val="uk-UA" w:eastAsia="en-US" w:bidi="ar-SA"/>
      </w:rPr>
    </w:lvl>
    <w:lvl w:ilvl="6" w:tplc="7806EC6C">
      <w:numFmt w:val="bullet"/>
      <w:lvlText w:val="•"/>
      <w:lvlJc w:val="left"/>
      <w:pPr>
        <w:ind w:left="1521" w:hanging="192"/>
      </w:pPr>
      <w:rPr>
        <w:rFonts w:hint="default"/>
        <w:lang w:val="uk-UA" w:eastAsia="en-US" w:bidi="ar-SA"/>
      </w:rPr>
    </w:lvl>
    <w:lvl w:ilvl="7" w:tplc="B430130A">
      <w:numFmt w:val="bullet"/>
      <w:lvlText w:val="•"/>
      <w:lvlJc w:val="left"/>
      <w:pPr>
        <w:ind w:left="1735" w:hanging="192"/>
      </w:pPr>
      <w:rPr>
        <w:rFonts w:hint="default"/>
        <w:lang w:val="uk-UA" w:eastAsia="en-US" w:bidi="ar-SA"/>
      </w:rPr>
    </w:lvl>
    <w:lvl w:ilvl="8" w:tplc="ADAAE2D4">
      <w:numFmt w:val="bullet"/>
      <w:lvlText w:val="•"/>
      <w:lvlJc w:val="left"/>
      <w:pPr>
        <w:ind w:left="1948" w:hanging="192"/>
      </w:pPr>
      <w:rPr>
        <w:rFonts w:hint="default"/>
        <w:lang w:val="uk-UA" w:eastAsia="en-US" w:bidi="ar-SA"/>
      </w:rPr>
    </w:lvl>
  </w:abstractNum>
  <w:abstractNum w:abstractNumId="1" w15:restartNumberingAfterBreak="0">
    <w:nsid w:val="5AEE287F"/>
    <w:multiLevelType w:val="hybridMultilevel"/>
    <w:tmpl w:val="746487CE"/>
    <w:lvl w:ilvl="0" w:tplc="87BCCC52">
      <w:start w:val="1"/>
      <w:numFmt w:val="decimal"/>
      <w:lvlText w:val="%1)"/>
      <w:lvlJc w:val="left"/>
      <w:pPr>
        <w:ind w:left="367" w:hanging="188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21F1F"/>
        <w:spacing w:val="-2"/>
        <w:w w:val="79"/>
        <w:sz w:val="20"/>
        <w:szCs w:val="20"/>
        <w:lang w:val="uk-UA" w:eastAsia="en-US" w:bidi="ar-SA"/>
      </w:rPr>
    </w:lvl>
    <w:lvl w:ilvl="1" w:tplc="2458AFC8">
      <w:numFmt w:val="bullet"/>
      <w:lvlText w:val="•"/>
      <w:lvlJc w:val="left"/>
      <w:pPr>
        <w:ind w:left="597" w:hanging="188"/>
      </w:pPr>
      <w:rPr>
        <w:rFonts w:hint="default"/>
        <w:lang w:val="uk-UA" w:eastAsia="en-US" w:bidi="ar-SA"/>
      </w:rPr>
    </w:lvl>
    <w:lvl w:ilvl="2" w:tplc="FEC4634A">
      <w:numFmt w:val="bullet"/>
      <w:lvlText w:val="•"/>
      <w:lvlJc w:val="left"/>
      <w:pPr>
        <w:ind w:left="834" w:hanging="188"/>
      </w:pPr>
      <w:rPr>
        <w:rFonts w:hint="default"/>
        <w:lang w:val="uk-UA" w:eastAsia="en-US" w:bidi="ar-SA"/>
      </w:rPr>
    </w:lvl>
    <w:lvl w:ilvl="3" w:tplc="746AA41C">
      <w:numFmt w:val="bullet"/>
      <w:lvlText w:val="•"/>
      <w:lvlJc w:val="left"/>
      <w:pPr>
        <w:ind w:left="1071" w:hanging="188"/>
      </w:pPr>
      <w:rPr>
        <w:rFonts w:hint="default"/>
        <w:lang w:val="uk-UA" w:eastAsia="en-US" w:bidi="ar-SA"/>
      </w:rPr>
    </w:lvl>
    <w:lvl w:ilvl="4" w:tplc="3CAE52EA">
      <w:numFmt w:val="bullet"/>
      <w:lvlText w:val="•"/>
      <w:lvlJc w:val="left"/>
      <w:pPr>
        <w:ind w:left="1309" w:hanging="188"/>
      </w:pPr>
      <w:rPr>
        <w:rFonts w:hint="default"/>
        <w:lang w:val="uk-UA" w:eastAsia="en-US" w:bidi="ar-SA"/>
      </w:rPr>
    </w:lvl>
    <w:lvl w:ilvl="5" w:tplc="53FA2172">
      <w:numFmt w:val="bullet"/>
      <w:lvlText w:val="•"/>
      <w:lvlJc w:val="left"/>
      <w:pPr>
        <w:ind w:left="1546" w:hanging="188"/>
      </w:pPr>
      <w:rPr>
        <w:rFonts w:hint="default"/>
        <w:lang w:val="uk-UA" w:eastAsia="en-US" w:bidi="ar-SA"/>
      </w:rPr>
    </w:lvl>
    <w:lvl w:ilvl="6" w:tplc="74A08978">
      <w:numFmt w:val="bullet"/>
      <w:lvlText w:val="•"/>
      <w:lvlJc w:val="left"/>
      <w:pPr>
        <w:ind w:left="1783" w:hanging="188"/>
      </w:pPr>
      <w:rPr>
        <w:rFonts w:hint="default"/>
        <w:lang w:val="uk-UA" w:eastAsia="en-US" w:bidi="ar-SA"/>
      </w:rPr>
    </w:lvl>
    <w:lvl w:ilvl="7" w:tplc="2C0E7B78">
      <w:numFmt w:val="bullet"/>
      <w:lvlText w:val="•"/>
      <w:lvlJc w:val="left"/>
      <w:pPr>
        <w:ind w:left="2020" w:hanging="188"/>
      </w:pPr>
      <w:rPr>
        <w:rFonts w:hint="default"/>
        <w:lang w:val="uk-UA" w:eastAsia="en-US" w:bidi="ar-SA"/>
      </w:rPr>
    </w:lvl>
    <w:lvl w:ilvl="8" w:tplc="2BC6C5E8">
      <w:numFmt w:val="bullet"/>
      <w:lvlText w:val="•"/>
      <w:lvlJc w:val="left"/>
      <w:pPr>
        <w:ind w:left="2258" w:hanging="188"/>
      </w:pPr>
      <w:rPr>
        <w:rFonts w:hint="default"/>
        <w:lang w:val="uk-UA" w:eastAsia="en-US" w:bidi="ar-SA"/>
      </w:rPr>
    </w:lvl>
  </w:abstractNum>
  <w:abstractNum w:abstractNumId="2" w15:restartNumberingAfterBreak="0">
    <w:nsid w:val="6BFD061A"/>
    <w:multiLevelType w:val="hybridMultilevel"/>
    <w:tmpl w:val="A378B1E0"/>
    <w:lvl w:ilvl="0" w:tplc="4F00113C">
      <w:start w:val="5"/>
      <w:numFmt w:val="decimal"/>
      <w:lvlText w:val="%1)"/>
      <w:lvlJc w:val="left"/>
      <w:pPr>
        <w:ind w:left="46" w:hanging="168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21F1F"/>
        <w:spacing w:val="-6"/>
        <w:w w:val="107"/>
        <w:sz w:val="16"/>
        <w:szCs w:val="16"/>
        <w:lang w:val="uk-UA" w:eastAsia="en-US" w:bidi="ar-SA"/>
      </w:rPr>
    </w:lvl>
    <w:lvl w:ilvl="1" w:tplc="AFD862F2">
      <w:start w:val="1"/>
      <w:numFmt w:val="decimal"/>
      <w:lvlText w:val="%2)"/>
      <w:lvlJc w:val="left"/>
      <w:pPr>
        <w:ind w:left="554" w:hanging="188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21F1F"/>
        <w:spacing w:val="-2"/>
        <w:w w:val="79"/>
        <w:sz w:val="20"/>
        <w:szCs w:val="20"/>
        <w:lang w:val="uk-UA" w:eastAsia="en-US" w:bidi="ar-SA"/>
      </w:rPr>
    </w:lvl>
    <w:lvl w:ilvl="2" w:tplc="419ED888">
      <w:numFmt w:val="bullet"/>
      <w:lvlText w:val="•"/>
      <w:lvlJc w:val="left"/>
      <w:pPr>
        <w:ind w:left="440" w:hanging="188"/>
      </w:pPr>
      <w:rPr>
        <w:rFonts w:hint="default"/>
        <w:lang w:val="uk-UA" w:eastAsia="en-US" w:bidi="ar-SA"/>
      </w:rPr>
    </w:lvl>
    <w:lvl w:ilvl="3" w:tplc="6F3CC5BC">
      <w:numFmt w:val="bullet"/>
      <w:lvlText w:val="•"/>
      <w:lvlJc w:val="left"/>
      <w:pPr>
        <w:ind w:left="320" w:hanging="188"/>
      </w:pPr>
      <w:rPr>
        <w:rFonts w:hint="default"/>
        <w:lang w:val="uk-UA" w:eastAsia="en-US" w:bidi="ar-SA"/>
      </w:rPr>
    </w:lvl>
    <w:lvl w:ilvl="4" w:tplc="6C86E36C">
      <w:numFmt w:val="bullet"/>
      <w:lvlText w:val="•"/>
      <w:lvlJc w:val="left"/>
      <w:pPr>
        <w:ind w:left="200" w:hanging="188"/>
      </w:pPr>
      <w:rPr>
        <w:rFonts w:hint="default"/>
        <w:lang w:val="uk-UA" w:eastAsia="en-US" w:bidi="ar-SA"/>
      </w:rPr>
    </w:lvl>
    <w:lvl w:ilvl="5" w:tplc="6824A590">
      <w:numFmt w:val="bullet"/>
      <w:lvlText w:val="•"/>
      <w:lvlJc w:val="left"/>
      <w:pPr>
        <w:ind w:left="80" w:hanging="188"/>
      </w:pPr>
      <w:rPr>
        <w:rFonts w:hint="default"/>
        <w:lang w:val="uk-UA" w:eastAsia="en-US" w:bidi="ar-SA"/>
      </w:rPr>
    </w:lvl>
    <w:lvl w:ilvl="6" w:tplc="1FC89DB2">
      <w:numFmt w:val="bullet"/>
      <w:lvlText w:val="•"/>
      <w:lvlJc w:val="left"/>
      <w:pPr>
        <w:ind w:left="-40" w:hanging="188"/>
      </w:pPr>
      <w:rPr>
        <w:rFonts w:hint="default"/>
        <w:lang w:val="uk-UA" w:eastAsia="en-US" w:bidi="ar-SA"/>
      </w:rPr>
    </w:lvl>
    <w:lvl w:ilvl="7" w:tplc="5636D62C">
      <w:numFmt w:val="bullet"/>
      <w:lvlText w:val="•"/>
      <w:lvlJc w:val="left"/>
      <w:pPr>
        <w:ind w:left="-160" w:hanging="188"/>
      </w:pPr>
      <w:rPr>
        <w:rFonts w:hint="default"/>
        <w:lang w:val="uk-UA" w:eastAsia="en-US" w:bidi="ar-SA"/>
      </w:rPr>
    </w:lvl>
    <w:lvl w:ilvl="8" w:tplc="08E227F0">
      <w:numFmt w:val="bullet"/>
      <w:lvlText w:val="•"/>
      <w:lvlJc w:val="left"/>
      <w:pPr>
        <w:ind w:left="-280" w:hanging="188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571"/>
    <w:rsid w:val="000E39F2"/>
    <w:rsid w:val="0015725D"/>
    <w:rsid w:val="00165537"/>
    <w:rsid w:val="00195A77"/>
    <w:rsid w:val="001C2E0A"/>
    <w:rsid w:val="002723A7"/>
    <w:rsid w:val="0027249F"/>
    <w:rsid w:val="00306B6A"/>
    <w:rsid w:val="003120E7"/>
    <w:rsid w:val="003561E2"/>
    <w:rsid w:val="00426547"/>
    <w:rsid w:val="00436D6D"/>
    <w:rsid w:val="0045241A"/>
    <w:rsid w:val="00462850"/>
    <w:rsid w:val="004A0F97"/>
    <w:rsid w:val="004C538F"/>
    <w:rsid w:val="00521940"/>
    <w:rsid w:val="005552EE"/>
    <w:rsid w:val="006B5765"/>
    <w:rsid w:val="00747B83"/>
    <w:rsid w:val="00795955"/>
    <w:rsid w:val="007D2BCD"/>
    <w:rsid w:val="00807804"/>
    <w:rsid w:val="00860240"/>
    <w:rsid w:val="00896E86"/>
    <w:rsid w:val="00A522DE"/>
    <w:rsid w:val="00AC088B"/>
    <w:rsid w:val="00BB53FA"/>
    <w:rsid w:val="00C06A2F"/>
    <w:rsid w:val="00C21046"/>
    <w:rsid w:val="00C60DA1"/>
    <w:rsid w:val="00CB00E8"/>
    <w:rsid w:val="00D0465B"/>
    <w:rsid w:val="00D14571"/>
    <w:rsid w:val="00D47330"/>
    <w:rsid w:val="00D60C1D"/>
    <w:rsid w:val="00D958F3"/>
    <w:rsid w:val="00DD4312"/>
    <w:rsid w:val="00E657BA"/>
    <w:rsid w:val="00E75765"/>
    <w:rsid w:val="00E82737"/>
    <w:rsid w:val="00EA195B"/>
    <w:rsid w:val="00F1602B"/>
    <w:rsid w:val="00F50866"/>
    <w:rsid w:val="00F65293"/>
    <w:rsid w:val="00F722E0"/>
    <w:rsid w:val="00FE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139ACF"/>
  <w15:docId w15:val="{7D8D00D2-4F1D-4C4F-8E6E-6FABAFC46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rebuchet MS" w:eastAsia="Trebuchet MS" w:hAnsi="Trebuchet MS" w:cs="Trebuchet MS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43"/>
      <w:ind w:left="305"/>
    </w:pPr>
    <w:rPr>
      <w:sz w:val="72"/>
      <w:szCs w:val="72"/>
    </w:rPr>
  </w:style>
  <w:style w:type="paragraph" w:styleId="a5">
    <w:name w:val="List Paragraph"/>
    <w:basedOn w:val="a"/>
    <w:uiPriority w:val="1"/>
    <w:qFormat/>
    <w:pPr>
      <w:ind w:left="46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4C538F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C538F"/>
    <w:rPr>
      <w:rFonts w:ascii="Segoe UI" w:eastAsia="Trebuchet MS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1C2E0A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1C2E0A"/>
    <w:rPr>
      <w:rFonts w:ascii="Trebuchet MS" w:eastAsia="Trebuchet MS" w:hAnsi="Trebuchet MS" w:cs="Trebuchet MS"/>
      <w:lang w:val="uk-UA"/>
    </w:rPr>
  </w:style>
  <w:style w:type="paragraph" w:styleId="aa">
    <w:name w:val="footer"/>
    <w:basedOn w:val="a"/>
    <w:link w:val="ab"/>
    <w:uiPriority w:val="99"/>
    <w:unhideWhenUsed/>
    <w:rsid w:val="001C2E0A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1C2E0A"/>
    <w:rPr>
      <w:rFonts w:ascii="Trebuchet MS" w:eastAsia="Trebuchet MS" w:hAnsi="Trebuchet MS" w:cs="Trebuchet MS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212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algorithm 3</vt:lpstr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algorithm 3</dc:title>
  <dc:creator>Admin</dc:creator>
  <cp:lastModifiedBy>Admin</cp:lastModifiedBy>
  <cp:revision>13</cp:revision>
  <cp:lastPrinted>2026-03-16T09:09:00Z</cp:lastPrinted>
  <dcterms:created xsi:type="dcterms:W3CDTF">2026-01-30T13:47:00Z</dcterms:created>
  <dcterms:modified xsi:type="dcterms:W3CDTF">2026-03-16T09:11:00Z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2026-01-29T00:00:00Z</vt:filetime>
  </property>
  <property fmtid="{D5CDD505-2E9C-101B-9397-08002B2CF9AE}" pid="5" name="Producer">
    <vt:lpwstr>www.ilovepdf.com</vt:lpwstr>
  </property>
</Properties>
</file>