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05" w:rsidRPr="00206905" w:rsidRDefault="00744829" w:rsidP="00206905">
      <w:pPr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sz w:val="18"/>
          <w:lang w:val="ru-RU"/>
        </w:rPr>
        <w:tab/>
      </w:r>
      <w:r w:rsidR="00206905" w:rsidRPr="00206905">
        <w:rPr>
          <w:rFonts w:ascii="Times New Roman" w:hAnsi="Times New Roman" w:cs="Times New Roman"/>
          <w:szCs w:val="28"/>
          <w:lang w:val="uk-UA"/>
        </w:rPr>
        <w:t>Додаток 2</w:t>
      </w:r>
    </w:p>
    <w:p w:rsidR="00206905" w:rsidRPr="00206905" w:rsidRDefault="00206905" w:rsidP="00206905">
      <w:pPr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до рішення виконавчого комітету</w:t>
      </w:r>
    </w:p>
    <w:p w:rsidR="00206905" w:rsidRPr="00206905" w:rsidRDefault="00206905" w:rsidP="00206905">
      <w:pPr>
        <w:tabs>
          <w:tab w:val="left" w:pos="6945"/>
        </w:tabs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міської ради</w:t>
      </w:r>
    </w:p>
    <w:p w:rsidR="00744829" w:rsidRPr="00206905" w:rsidRDefault="00206905" w:rsidP="00206905">
      <w:pPr>
        <w:jc w:val="right"/>
        <w:rPr>
          <w:rFonts w:ascii="Times New Roman" w:hAnsi="Times New Roman" w:cs="Times New Roman"/>
          <w:sz w:val="18"/>
          <w:lang w:val="ru-RU"/>
        </w:rPr>
      </w:pPr>
      <w:r w:rsidRPr="00206905">
        <w:rPr>
          <w:rFonts w:ascii="Times New Roman" w:hAnsi="Times New Roman" w:cs="Times New Roman"/>
          <w:szCs w:val="28"/>
          <w:lang w:val="uk-UA"/>
        </w:rPr>
        <w:t>______________2021 №____</w:t>
      </w:r>
    </w:p>
    <w:p w:rsidR="00206905" w:rsidRDefault="00206905" w:rsidP="00744829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Перелік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нерухомого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майна та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матеріальних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цінностей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,</w:t>
      </w:r>
    </w:p>
    <w:p w:rsidR="00744829" w:rsidRPr="00206905" w:rsidRDefault="00206905" w:rsidP="00744829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що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передаються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управлінню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культури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національностей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та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релігій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Калуської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міської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="00744829" w:rsidRPr="0020690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744829" w:rsidRPr="00206905" w:rsidRDefault="00744829" w:rsidP="00744829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 w:cs="Times New Roman"/>
          <w:b/>
          <w:bCs/>
          <w:szCs w:val="28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300"/>
        <w:gridCol w:w="752"/>
        <w:gridCol w:w="1208"/>
        <w:gridCol w:w="780"/>
        <w:gridCol w:w="631"/>
        <w:gridCol w:w="703"/>
        <w:gridCol w:w="626"/>
        <w:gridCol w:w="1508"/>
        <w:gridCol w:w="613"/>
        <w:gridCol w:w="626"/>
        <w:gridCol w:w="953"/>
        <w:gridCol w:w="767"/>
        <w:gridCol w:w="705"/>
        <w:gridCol w:w="35"/>
        <w:gridCol w:w="1834"/>
      </w:tblGrid>
      <w:tr w:rsidR="00F73C29" w:rsidRPr="00F73C29" w:rsidTr="00F73C29">
        <w:trPr>
          <w:trHeight w:val="255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стисла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характеристика та </w:t>
            </w: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призначенняоб’єкта</w:t>
            </w:r>
            <w:proofErr w:type="spellEnd"/>
          </w:p>
        </w:tc>
        <w:tc>
          <w:tcPr>
            <w:tcW w:w="7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Ріквипуску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будівництва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чи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дата </w:t>
            </w: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придбання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введення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експлуатацію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та </w:t>
            </w: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виготовлювач</w:t>
            </w:r>
            <w:proofErr w:type="spellEnd"/>
          </w:p>
        </w:tc>
        <w:tc>
          <w:tcPr>
            <w:tcW w:w="261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7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вимір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Фактичнанаявність</w:t>
            </w:r>
            <w:proofErr w:type="spellEnd"/>
          </w:p>
        </w:tc>
        <w:tc>
          <w:tcPr>
            <w:tcW w:w="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Відміткапровибуття</w:t>
            </w:r>
            <w:proofErr w:type="spellEnd"/>
          </w:p>
        </w:tc>
        <w:tc>
          <w:tcPr>
            <w:tcW w:w="305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206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 w:rsidR="0020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даними</w:t>
            </w:r>
            <w:proofErr w:type="spellEnd"/>
            <w:r w:rsidR="0020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бухгалтерського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обліку</w:t>
            </w:r>
            <w:proofErr w:type="spellEnd"/>
          </w:p>
        </w:tc>
        <w:tc>
          <w:tcPr>
            <w:tcW w:w="18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F73C29" w:rsidRPr="00F73C29" w:rsidTr="00F73C29">
        <w:trPr>
          <w:trHeight w:val="255"/>
        </w:trPr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73C29" w:rsidRPr="00F73C29" w:rsidTr="00F73C29">
        <w:trPr>
          <w:trHeight w:val="255"/>
        </w:trPr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номенклатурний</w:t>
            </w:r>
            <w:proofErr w:type="spellEnd"/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заводський</w:t>
            </w:r>
            <w:proofErr w:type="spellEnd"/>
          </w:p>
        </w:tc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  <w:proofErr w:type="spellEnd"/>
          </w:p>
        </w:tc>
        <w:tc>
          <w:tcPr>
            <w:tcW w:w="7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51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73C29" w:rsidRPr="00F73C29" w:rsidTr="00F73C29">
        <w:trPr>
          <w:trHeight w:val="1230"/>
        </w:trPr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1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переоцінена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9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переоцінена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7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сумазносу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накопиченоїамортизації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балансоваварітсь</w:t>
            </w:r>
            <w:proofErr w:type="spellEnd"/>
          </w:p>
        </w:tc>
        <w:tc>
          <w:tcPr>
            <w:tcW w:w="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73C29" w:rsidRPr="00F73C29" w:rsidTr="00F73C29">
        <w:trPr>
          <w:trHeight w:val="255"/>
        </w:trPr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73C29" w:rsidRPr="00F73C29" w:rsidTr="00F73C29">
        <w:trPr>
          <w:trHeight w:val="25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F73C29" w:rsidRPr="00906BDF" w:rsidTr="00F73C29">
        <w:trPr>
          <w:trHeight w:val="25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20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</w:t>
            </w:r>
            <w:proofErr w:type="spellEnd"/>
            <w:r w:rsidR="0020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к </w:t>
            </w: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культури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10130001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123467,00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123467,00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7B68AB" w:rsidRDefault="007B68AB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</w:t>
            </w:r>
          </w:p>
        </w:tc>
      </w:tr>
      <w:tr w:rsidR="00F73C29" w:rsidRPr="00F73C29" w:rsidTr="00F73C29">
        <w:trPr>
          <w:trHeight w:val="25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7B68AB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Вбиральня </w:t>
            </w:r>
            <w:proofErr w:type="spellStart"/>
            <w:r w:rsidR="00F73C29"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клубу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10130002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766,00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766,00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3C29" w:rsidRPr="00F73C29" w:rsidTr="00F73C29">
        <w:trPr>
          <w:trHeight w:val="25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Котельня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10130003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23020,00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23020,00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3C29" w:rsidRPr="00F73C29" w:rsidTr="00F73C29">
        <w:trPr>
          <w:trHeight w:val="25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Світломузика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10140015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861,00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861,00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3C29" w:rsidRPr="00F73C29" w:rsidTr="00F73C29">
        <w:trPr>
          <w:trHeight w:val="25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Баян</w:t>
            </w:r>
            <w:proofErr w:type="spellEnd"/>
            <w:r w:rsidR="0020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Орфет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10140004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381,00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381,00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3C29" w:rsidRPr="00F73C29" w:rsidTr="00F73C29">
        <w:trPr>
          <w:trHeight w:val="25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Прожектор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101400014-15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597,00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597,00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3C29" w:rsidRPr="00F73C29" w:rsidTr="00F73C29">
        <w:trPr>
          <w:trHeight w:val="25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Акустична</w:t>
            </w:r>
            <w:proofErr w:type="spellEnd"/>
            <w:r w:rsidR="00613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10140012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1953,00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1953,00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3C29" w:rsidRPr="00F73C29" w:rsidTr="00F73C29">
        <w:trPr>
          <w:trHeight w:val="25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Силові</w:t>
            </w:r>
            <w:proofErr w:type="spellEnd"/>
            <w:r w:rsidR="00613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блоки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10140007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2029,00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2029,00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3C29" w:rsidRPr="00F73C29" w:rsidTr="00F73C29">
        <w:trPr>
          <w:trHeight w:val="25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Набір</w:t>
            </w:r>
            <w:proofErr w:type="spellEnd"/>
            <w:r w:rsidR="00613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Світлана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10160001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796,00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796,00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3C29" w:rsidRPr="00F73C29" w:rsidTr="00F73C29">
        <w:trPr>
          <w:trHeight w:val="25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Одяг</w:t>
            </w:r>
            <w:proofErr w:type="spellEnd"/>
            <w:r w:rsidR="00613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сцени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10160002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3C29" w:rsidRPr="00F73C29" w:rsidTr="00F73C29">
        <w:trPr>
          <w:trHeight w:val="25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613E9F" w:rsidRDefault="00F73C29" w:rsidP="00613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Стіл</w:t>
            </w:r>
            <w:proofErr w:type="spellEnd"/>
            <w:r w:rsidR="00613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для </w:t>
            </w: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настільно</w:t>
            </w:r>
            <w:proofErr w:type="spellEnd"/>
            <w:r w:rsidR="00613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го </w:t>
            </w: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теніс</w:t>
            </w:r>
            <w:proofErr w:type="spellEnd"/>
            <w:r w:rsidR="00613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10160003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1150,00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3C29" w:rsidRPr="00F73C29" w:rsidTr="00F73C29">
        <w:trPr>
          <w:trHeight w:val="25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Зеркало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3C29" w:rsidRPr="00F73C29" w:rsidTr="00F73C29">
        <w:trPr>
          <w:trHeight w:val="25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Електричнийкамін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3C29" w:rsidRPr="00F73C29" w:rsidTr="00F73C29">
        <w:trPr>
          <w:trHeight w:val="25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Столи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11130003-8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3C29" w:rsidRPr="00F73C29" w:rsidTr="00F73C29">
        <w:trPr>
          <w:trHeight w:val="25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Кріслатеатральні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11130009-258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5363,00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5363,00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3C29" w:rsidRPr="00F73C29" w:rsidTr="00F73C29">
        <w:trPr>
          <w:trHeight w:val="25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Кріслаодинарні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11130259-264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3C29" w:rsidRPr="00F73C29" w:rsidTr="00F73C29">
        <w:trPr>
          <w:trHeight w:val="25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Треляж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11130265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3C29" w:rsidRPr="00F73C29" w:rsidTr="00F73C29">
        <w:trPr>
          <w:trHeight w:val="25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Стелажібібліотечні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11130266-301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1728,00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1728,00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3C29" w:rsidRPr="00F73C29" w:rsidTr="00F73C29">
        <w:trPr>
          <w:trHeight w:val="25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Кулязеркальна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11130302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3C29" w:rsidRPr="00F73C29" w:rsidTr="00F73C29">
        <w:trPr>
          <w:trHeight w:val="25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СвітлоприладЛазар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11130303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3C29" w:rsidRPr="00F73C29" w:rsidTr="00F73C29">
        <w:trPr>
          <w:trHeight w:val="25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Радіомікрофон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11130304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3C29" w:rsidRPr="00F73C29" w:rsidTr="00F73C29">
        <w:trPr>
          <w:trHeight w:val="25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ВивіскаНароднийдім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11130305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3C29" w:rsidRPr="00F73C29" w:rsidTr="00F73C29">
        <w:trPr>
          <w:trHeight w:val="25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Кабельмікрофоний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11130306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  <w:proofErr w:type="spellEnd"/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3C29" w:rsidRPr="00F73C29" w:rsidTr="00F73C29">
        <w:trPr>
          <w:trHeight w:val="25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ПраскаROWENTA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11130307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3C29" w:rsidRPr="00F73C29" w:rsidTr="00F73C29">
        <w:trPr>
          <w:trHeight w:val="25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Драбина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столик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сходинок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11130308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379,00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379,00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3C29" w:rsidRPr="00F73C29" w:rsidTr="00F73C29">
        <w:trPr>
          <w:trHeight w:val="25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Продовжувач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20м.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11130312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3C29" w:rsidRPr="00F73C29" w:rsidTr="00F73C29">
        <w:trPr>
          <w:trHeight w:val="25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Продовжувач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3м.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11130313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3C29" w:rsidRPr="00F73C29" w:rsidTr="00F73C29">
        <w:trPr>
          <w:trHeight w:val="25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ПлаттяШопена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1018001-4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3C29" w:rsidRPr="00F73C29" w:rsidTr="00F73C29">
        <w:trPr>
          <w:trHeight w:val="25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Корсетаукраїнськідівчачі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10180005-9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3C29" w:rsidRPr="00F73C29" w:rsidTr="00F73C29">
        <w:trPr>
          <w:trHeight w:val="25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ЗапаскиПлахтиукраїнські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10180028-31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3C29" w:rsidRPr="00F73C29" w:rsidTr="00F73C29">
        <w:trPr>
          <w:trHeight w:val="25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Фартухижіночі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10180032-35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3C29" w:rsidRPr="00F73C29" w:rsidTr="00F73C29">
        <w:trPr>
          <w:trHeight w:val="25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Жакети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10180042-49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389,00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389,00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3C29" w:rsidRPr="00F73C29" w:rsidTr="00F73C29">
        <w:trPr>
          <w:trHeight w:val="25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Костюмисиніжіночі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10180063-69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1138,00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1138,00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3C29" w:rsidRPr="00F73C29" w:rsidTr="00F73C29">
        <w:trPr>
          <w:trHeight w:val="25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Ялинка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2,5м.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11130310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810,00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3C29" w:rsidRPr="00F73C29" w:rsidTr="00F73C29">
        <w:trPr>
          <w:trHeight w:val="25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Гірлянда</w:t>
            </w:r>
            <w:proofErr w:type="spellEnd"/>
            <w:r w:rsidR="00613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діодна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11130311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3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73C29" w:rsidRPr="00F73C29" w:rsidRDefault="00F73C29" w:rsidP="00F73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83BAC" w:rsidRDefault="00C83BAC">
      <w:pPr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4"/>
        <w:gridCol w:w="2367"/>
        <w:gridCol w:w="1895"/>
        <w:gridCol w:w="1315"/>
        <w:gridCol w:w="900"/>
        <w:gridCol w:w="816"/>
        <w:gridCol w:w="930"/>
        <w:gridCol w:w="900"/>
        <w:gridCol w:w="816"/>
        <w:gridCol w:w="930"/>
        <w:gridCol w:w="1083"/>
      </w:tblGrid>
      <w:tr w:rsidR="00CA7465" w:rsidRPr="00906BDF" w:rsidTr="00CA7465">
        <w:trPr>
          <w:trHeight w:val="255"/>
        </w:trPr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177A47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177A47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Музей</w:t>
            </w:r>
            <w:proofErr w:type="spellEnd"/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177A47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101310014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177A47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177A47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177A47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19552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177A47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19552,00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177A47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177A47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19552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177A47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19552,00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465" w:rsidRPr="00402C0A" w:rsidRDefault="00CA7465" w:rsidP="00C9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</w:t>
            </w:r>
            <w:r w:rsidRPr="00BF5DB0">
              <w:rPr>
                <w:rFonts w:ascii="Calibri" w:hAnsi="Calibri" w:cs="Calibri"/>
                <w:color w:val="000000"/>
                <w:sz w:val="20"/>
                <w:lang w:val="ru-RU"/>
              </w:rPr>
              <w:t>179</w:t>
            </w:r>
          </w:p>
        </w:tc>
      </w:tr>
      <w:tr w:rsidR="00CA7465" w:rsidRPr="00177A47" w:rsidTr="00CA7465">
        <w:trPr>
          <w:trHeight w:val="255"/>
        </w:trPr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177A47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177A47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Сарай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музею</w:t>
            </w:r>
            <w:proofErr w:type="spellEnd"/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177A47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101310015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177A47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177A47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177A47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177A47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701,00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177A47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177A47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177A47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701,00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465" w:rsidRPr="00177A47" w:rsidRDefault="00CA7465" w:rsidP="00C9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A7465" w:rsidRDefault="00CA7465">
      <w:pPr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2307"/>
        <w:gridCol w:w="1982"/>
        <w:gridCol w:w="1084"/>
        <w:gridCol w:w="1396"/>
        <w:gridCol w:w="1079"/>
        <w:gridCol w:w="1375"/>
        <w:gridCol w:w="1263"/>
        <w:gridCol w:w="1131"/>
        <w:gridCol w:w="925"/>
      </w:tblGrid>
      <w:tr w:rsidR="00CA7465" w:rsidRPr="00A30508" w:rsidTr="00CA7465">
        <w:trPr>
          <w:trHeight w:val="255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CA7465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A30508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Документація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повітряне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опален.НД</w:t>
            </w:r>
            <w:proofErr w:type="spellEnd"/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A30508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A30508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A30508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A30508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32799,2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A30508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32799,20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A30508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A30508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32799,2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A30508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32799,20</w:t>
            </w:r>
          </w:p>
        </w:tc>
      </w:tr>
      <w:tr w:rsidR="00CA7465" w:rsidRPr="00A30508" w:rsidTr="00CA7465">
        <w:trPr>
          <w:trHeight w:val="255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A30508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39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A30508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РП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Газопостачання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НД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A30508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A30508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A30508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A30508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1518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A30508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1518,00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A30508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A30508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1518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A30508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1518,00</w:t>
            </w:r>
          </w:p>
        </w:tc>
      </w:tr>
      <w:tr w:rsidR="00CA7465" w:rsidRPr="00A30508" w:rsidTr="00CA7465">
        <w:trPr>
          <w:trHeight w:val="255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A30508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A30508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РП на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сигналізацію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загазовоності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НД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A30508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A30508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A30508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A30508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3563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A30508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3563,00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A30508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A30508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3563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A30508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3563,00</w:t>
            </w:r>
          </w:p>
        </w:tc>
      </w:tr>
    </w:tbl>
    <w:p w:rsidR="00CA7465" w:rsidRDefault="00CA7465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1005"/>
        <w:gridCol w:w="4032"/>
        <w:gridCol w:w="1525"/>
        <w:gridCol w:w="822"/>
        <w:gridCol w:w="785"/>
        <w:gridCol w:w="823"/>
        <w:gridCol w:w="1037"/>
        <w:gridCol w:w="785"/>
        <w:gridCol w:w="823"/>
        <w:gridCol w:w="1099"/>
      </w:tblGrid>
      <w:tr w:rsidR="00CA7465" w:rsidRPr="00A30508" w:rsidTr="00C97EAD">
        <w:trPr>
          <w:trHeight w:val="255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CA7465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A30508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1018</w:t>
            </w:r>
          </w:p>
        </w:tc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A30508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Експертиза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кошторисн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 Докум. Музей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A30508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A30508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A30508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A30508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3240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A30508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3240,00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A30508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A30508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3240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465" w:rsidRPr="00A30508" w:rsidRDefault="00CA746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3240,00</w:t>
            </w:r>
          </w:p>
        </w:tc>
      </w:tr>
    </w:tbl>
    <w:p w:rsidR="00CA7465" w:rsidRDefault="00CA7465">
      <w:pPr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2325"/>
        <w:gridCol w:w="1961"/>
        <w:gridCol w:w="1365"/>
        <w:gridCol w:w="932"/>
        <w:gridCol w:w="849"/>
        <w:gridCol w:w="889"/>
        <w:gridCol w:w="933"/>
        <w:gridCol w:w="849"/>
        <w:gridCol w:w="889"/>
        <w:gridCol w:w="1003"/>
      </w:tblGrid>
      <w:tr w:rsidR="00A145B1" w:rsidRPr="00402C0A" w:rsidTr="00A145B1">
        <w:trPr>
          <w:trHeight w:val="645"/>
        </w:trPr>
        <w:tc>
          <w:tcPr>
            <w:tcW w:w="5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177A47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з/п</w:t>
            </w:r>
          </w:p>
        </w:tc>
        <w:tc>
          <w:tcPr>
            <w:tcW w:w="15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177A47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цінності</w:t>
            </w:r>
            <w:proofErr w:type="spellEnd"/>
          </w:p>
        </w:tc>
        <w:tc>
          <w:tcPr>
            <w:tcW w:w="5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177A47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Одиницявиміру</w:t>
            </w:r>
            <w:proofErr w:type="spellEnd"/>
          </w:p>
        </w:tc>
        <w:tc>
          <w:tcPr>
            <w:tcW w:w="9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177A47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наявність</w:t>
            </w:r>
            <w:proofErr w:type="spellEnd"/>
          </w:p>
        </w:tc>
        <w:tc>
          <w:tcPr>
            <w:tcW w:w="9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177A47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бухгалтерського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обліку</w:t>
            </w: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5B1" w:rsidRPr="00402C0A" w:rsidRDefault="00A145B1" w:rsidP="0044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A145B1" w:rsidRPr="00177A47" w:rsidTr="00442BF8">
        <w:trPr>
          <w:trHeight w:val="765"/>
        </w:trPr>
        <w:tc>
          <w:tcPr>
            <w:tcW w:w="5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177A47" w:rsidRDefault="00A145B1" w:rsidP="00442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177A47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група</w:t>
            </w:r>
            <w:proofErr w:type="spellEnd"/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177A47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номенклатурнийномер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занаявності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177A47" w:rsidRDefault="00A145B1" w:rsidP="00442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177A47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177A47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вартість</w:t>
            </w:r>
            <w:proofErr w:type="spellEnd"/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177A47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</w:t>
            </w:r>
            <w:proofErr w:type="spellEnd"/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177A47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177A47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вартість</w:t>
            </w:r>
            <w:proofErr w:type="spellEnd"/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177A47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</w:t>
            </w:r>
            <w:proofErr w:type="spellEnd"/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5B1" w:rsidRPr="00177A47" w:rsidRDefault="00A145B1" w:rsidP="0044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5B1" w:rsidRPr="00A30508" w:rsidTr="00442BF8">
        <w:trPr>
          <w:trHeight w:val="255"/>
        </w:trPr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177A47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177A47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177A47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177A47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177A47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177A47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177A47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177A47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177A47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177A47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5B1" w:rsidRPr="00A30508" w:rsidRDefault="00A145B1" w:rsidP="0044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12</w:t>
            </w:r>
          </w:p>
        </w:tc>
      </w:tr>
      <w:tr w:rsidR="00A145B1" w:rsidRPr="00177A47" w:rsidTr="00442BF8">
        <w:trPr>
          <w:trHeight w:val="255"/>
        </w:trPr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145B1" w:rsidRPr="00A145B1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145B1" w:rsidRPr="00177A47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Пам’ятник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Луцькому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Дяченку</w:t>
            </w:r>
            <w:proofErr w:type="spellEnd"/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145B1" w:rsidRPr="00177A47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101300013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145B1" w:rsidRPr="00177A47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145B1" w:rsidRPr="00177A47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145B1" w:rsidRPr="00177A47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145B1" w:rsidRPr="00177A47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11000,00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145B1" w:rsidRPr="00177A47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145B1" w:rsidRPr="00177A47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145B1" w:rsidRPr="00177A47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11000,00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5B1" w:rsidRPr="00177A47" w:rsidRDefault="00A145B1" w:rsidP="0044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41296" w:rsidRDefault="0044129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1196"/>
        <w:gridCol w:w="3716"/>
        <w:gridCol w:w="1518"/>
        <w:gridCol w:w="819"/>
        <w:gridCol w:w="932"/>
        <w:gridCol w:w="848"/>
        <w:gridCol w:w="968"/>
        <w:gridCol w:w="932"/>
        <w:gridCol w:w="848"/>
        <w:gridCol w:w="1023"/>
      </w:tblGrid>
      <w:tr w:rsidR="00A145B1" w:rsidRPr="00A30508" w:rsidTr="00442BF8">
        <w:trPr>
          <w:trHeight w:val="315"/>
        </w:trPr>
        <w:tc>
          <w:tcPr>
            <w:tcW w:w="7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A30508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з/п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A30508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Рахунок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субрахунок</w:t>
            </w:r>
            <w:proofErr w:type="spellEnd"/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A30508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цінності</w:t>
            </w:r>
            <w:proofErr w:type="spellEnd"/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A30508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Одиниця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виміру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2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A30508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Фактична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наявність</w:t>
            </w:r>
            <w:proofErr w:type="spellEnd"/>
          </w:p>
        </w:tc>
        <w:tc>
          <w:tcPr>
            <w:tcW w:w="2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A30508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За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даними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бухгалтерського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обліку</w:t>
            </w: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ru-RU" w:eastAsia="ru-RU"/>
              </w:rPr>
              <w:t>2</w:t>
            </w:r>
          </w:p>
        </w:tc>
      </w:tr>
      <w:tr w:rsidR="00A145B1" w:rsidRPr="00A30508" w:rsidTr="00442BF8">
        <w:trPr>
          <w:trHeight w:val="7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A30508" w:rsidRDefault="00A145B1" w:rsidP="00442B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A30508" w:rsidRDefault="00A145B1" w:rsidP="00442B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A30508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вид, сорт,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група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A30508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номенклатурний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номер (за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наявності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A30508" w:rsidRDefault="00A145B1" w:rsidP="00442B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A30508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A30508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A30508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сума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A30508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A30508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A30508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сума</w:t>
            </w:r>
          </w:p>
        </w:tc>
      </w:tr>
      <w:tr w:rsidR="00A145B1" w:rsidRPr="00A30508" w:rsidTr="00442BF8">
        <w:trPr>
          <w:trHeight w:val="255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A30508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A30508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A30508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A30508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A30508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A30508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A30508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A30508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A30508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A30508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45B1" w:rsidRPr="00A30508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11</w:t>
            </w:r>
          </w:p>
        </w:tc>
      </w:tr>
      <w:tr w:rsidR="00A145B1" w:rsidRPr="00A30508" w:rsidTr="00442BF8">
        <w:trPr>
          <w:trHeight w:val="255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145B1" w:rsidRPr="00A948CF" w:rsidRDefault="00A145B1" w:rsidP="0044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43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145B1" w:rsidRPr="00A30508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1113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145B1" w:rsidRPr="00A30508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Секції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огорожі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біля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пам’ятника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Шевченка</w:t>
            </w:r>
            <w:proofErr w:type="spellEnd"/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145B1" w:rsidRPr="00A30508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145B1" w:rsidRPr="00A30508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145B1" w:rsidRPr="00A30508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145B1" w:rsidRPr="00A30508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454,15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145B1" w:rsidRPr="00A30508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5904,00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145B1" w:rsidRPr="00A30508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145B1" w:rsidRPr="00A30508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454,15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145B1" w:rsidRPr="00A30508" w:rsidRDefault="00A145B1" w:rsidP="00442B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5904,00</w:t>
            </w:r>
          </w:p>
        </w:tc>
      </w:tr>
    </w:tbl>
    <w:p w:rsidR="00441296" w:rsidRPr="00441296" w:rsidRDefault="00441296">
      <w:pPr>
        <w:rPr>
          <w:rFonts w:ascii="Times New Roman" w:hAnsi="Times New Roman" w:cs="Times New Roman"/>
          <w:b/>
          <w:sz w:val="28"/>
          <w:lang w:val="ru-RU"/>
        </w:rPr>
      </w:pPr>
      <w:proofErr w:type="spellStart"/>
      <w:r w:rsidRPr="00441296">
        <w:rPr>
          <w:rFonts w:ascii="Times New Roman" w:hAnsi="Times New Roman" w:cs="Times New Roman"/>
          <w:b/>
          <w:sz w:val="28"/>
          <w:lang w:val="ru-RU"/>
        </w:rPr>
        <w:t>Кер</w:t>
      </w:r>
      <w:bookmarkStart w:id="0" w:name="_GoBack"/>
      <w:bookmarkEnd w:id="0"/>
      <w:r w:rsidRPr="00441296">
        <w:rPr>
          <w:rFonts w:ascii="Times New Roman" w:hAnsi="Times New Roman" w:cs="Times New Roman"/>
          <w:b/>
          <w:sz w:val="28"/>
          <w:lang w:val="ru-RU"/>
        </w:rPr>
        <w:t>уючий</w:t>
      </w:r>
      <w:proofErr w:type="spellEnd"/>
      <w:r w:rsidRPr="00441296">
        <w:rPr>
          <w:rFonts w:ascii="Times New Roman" w:hAnsi="Times New Roman" w:cs="Times New Roman"/>
          <w:b/>
          <w:sz w:val="28"/>
          <w:lang w:val="ru-RU"/>
        </w:rPr>
        <w:t xml:space="preserve"> справами </w:t>
      </w:r>
      <w:proofErr w:type="spellStart"/>
      <w:r w:rsidRPr="00441296">
        <w:rPr>
          <w:rFonts w:ascii="Times New Roman" w:hAnsi="Times New Roman" w:cs="Times New Roman"/>
          <w:b/>
          <w:sz w:val="28"/>
          <w:lang w:val="ru-RU"/>
        </w:rPr>
        <w:t>виконкому</w:t>
      </w:r>
      <w:proofErr w:type="spellEnd"/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>
        <w:rPr>
          <w:rFonts w:ascii="Times New Roman" w:hAnsi="Times New Roman" w:cs="Times New Roman"/>
          <w:b/>
          <w:sz w:val="28"/>
          <w:lang w:val="ru-RU"/>
        </w:rPr>
        <w:t xml:space="preserve">     </w:t>
      </w:r>
      <w:r w:rsidRPr="00441296">
        <w:rPr>
          <w:rFonts w:ascii="Times New Roman" w:hAnsi="Times New Roman" w:cs="Times New Roman"/>
          <w:b/>
          <w:sz w:val="28"/>
          <w:lang w:val="ru-RU"/>
        </w:rPr>
        <w:t>Олег Савка</w:t>
      </w:r>
    </w:p>
    <w:sectPr w:rsidR="00441296" w:rsidRPr="00441296" w:rsidSect="00F73C29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E5"/>
    <w:rsid w:val="000D37A5"/>
    <w:rsid w:val="001E055B"/>
    <w:rsid w:val="00206905"/>
    <w:rsid w:val="003F4BE5"/>
    <w:rsid w:val="00441296"/>
    <w:rsid w:val="00613E9F"/>
    <w:rsid w:val="00744829"/>
    <w:rsid w:val="007B68AB"/>
    <w:rsid w:val="007E412C"/>
    <w:rsid w:val="00906BDF"/>
    <w:rsid w:val="00A145B1"/>
    <w:rsid w:val="00C83BAC"/>
    <w:rsid w:val="00CA7465"/>
    <w:rsid w:val="00F73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9878"/>
  <w15:docId w15:val="{496D1604-ABB2-44D0-9F99-4792C637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82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73C29"/>
  </w:style>
  <w:style w:type="paragraph" w:customStyle="1" w:styleId="msonormal0">
    <w:name w:val="msonormal"/>
    <w:basedOn w:val="a"/>
    <w:rsid w:val="00F7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06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6B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D25C9-9B5E-47E2-A838-E78E2C27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2556</Words>
  <Characters>1458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2021-01-26T12:40:00Z</cp:lastPrinted>
  <dcterms:created xsi:type="dcterms:W3CDTF">2021-01-25T11:35:00Z</dcterms:created>
  <dcterms:modified xsi:type="dcterms:W3CDTF">2021-01-26T12:40:00Z</dcterms:modified>
</cp:coreProperties>
</file>